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D2E0" w14:textId="77777777" w:rsidR="00AD5316" w:rsidRDefault="00AD5316" w:rsidP="00676877">
      <w:pPr>
        <w:jc w:val="center"/>
        <w:rPr>
          <w:rFonts w:ascii="Arial" w:hAnsi="Arial" w:cs="Arial"/>
          <w:b/>
          <w:u w:val="single"/>
        </w:rPr>
      </w:pPr>
    </w:p>
    <w:p w14:paraId="0CC49CBD" w14:textId="6B7AF9BE" w:rsidR="0021511B" w:rsidRPr="007D4DD2" w:rsidRDefault="000F2D88" w:rsidP="00676877">
      <w:pPr>
        <w:jc w:val="center"/>
        <w:rPr>
          <w:rFonts w:ascii="Arial" w:hAnsi="Arial" w:cs="Arial"/>
          <w:b/>
          <w:color w:val="FF0000"/>
          <w:u w:val="single"/>
        </w:rPr>
      </w:pPr>
      <w:r w:rsidRPr="00676877">
        <w:rPr>
          <w:rFonts w:ascii="Arial" w:hAnsi="Arial" w:cs="Arial"/>
          <w:b/>
          <w:u w:val="single"/>
        </w:rPr>
        <w:t xml:space="preserve">TOWN </w:t>
      </w:r>
      <w:r w:rsidR="00E31D71">
        <w:rPr>
          <w:rFonts w:ascii="Arial" w:hAnsi="Arial" w:cs="Arial"/>
          <w:b/>
          <w:u w:val="single"/>
        </w:rPr>
        <w:t>PLANNING</w:t>
      </w:r>
      <w:r w:rsidRPr="00676877">
        <w:rPr>
          <w:rFonts w:ascii="Arial" w:hAnsi="Arial" w:cs="Arial"/>
          <w:b/>
          <w:u w:val="single"/>
        </w:rPr>
        <w:t xml:space="preserve"> COMMITTEE</w:t>
      </w:r>
      <w:r w:rsidR="007D4DD2">
        <w:rPr>
          <w:rFonts w:ascii="Arial" w:hAnsi="Arial" w:cs="Arial"/>
          <w:b/>
          <w:u w:val="single"/>
        </w:rPr>
        <w:t xml:space="preserve"> </w:t>
      </w:r>
    </w:p>
    <w:p w14:paraId="6DBDB954" w14:textId="77777777" w:rsidR="006837A0" w:rsidRPr="00676877" w:rsidRDefault="006837A0" w:rsidP="006837A0">
      <w:pPr>
        <w:jc w:val="center"/>
        <w:rPr>
          <w:rFonts w:ascii="Arial" w:hAnsi="Arial" w:cs="Arial"/>
          <w:u w:val="single"/>
        </w:rPr>
      </w:pPr>
    </w:p>
    <w:p w14:paraId="2434096B" w14:textId="45E684B2" w:rsidR="00265E13" w:rsidRDefault="001539D0" w:rsidP="00265E13">
      <w:pPr>
        <w:rPr>
          <w:rFonts w:ascii="Arial" w:hAnsi="Arial" w:cs="Arial"/>
        </w:rPr>
      </w:pPr>
      <w:r w:rsidRPr="00676877">
        <w:rPr>
          <w:rFonts w:ascii="Arial" w:hAnsi="Arial" w:cs="Arial"/>
        </w:rPr>
        <w:t xml:space="preserve">The Minutes of the proceedings of </w:t>
      </w:r>
      <w:r w:rsidR="007D31B8">
        <w:rPr>
          <w:rFonts w:ascii="Arial" w:hAnsi="Arial" w:cs="Arial"/>
        </w:rPr>
        <w:t xml:space="preserve">the hybrid </w:t>
      </w:r>
      <w:r w:rsidRPr="00676877">
        <w:rPr>
          <w:rFonts w:ascii="Arial" w:hAnsi="Arial" w:cs="Arial"/>
        </w:rPr>
        <w:t xml:space="preserve">meeting of the </w:t>
      </w:r>
      <w:r w:rsidR="00DF1718">
        <w:rPr>
          <w:rFonts w:ascii="Arial" w:hAnsi="Arial" w:cs="Arial"/>
        </w:rPr>
        <w:t xml:space="preserve">Town </w:t>
      </w:r>
      <w:r>
        <w:rPr>
          <w:rFonts w:ascii="Arial" w:hAnsi="Arial" w:cs="Arial"/>
        </w:rPr>
        <w:t>Planning Committee</w:t>
      </w:r>
      <w:r w:rsidRPr="00676877">
        <w:rPr>
          <w:rFonts w:ascii="Arial" w:hAnsi="Arial" w:cs="Arial"/>
        </w:rPr>
        <w:t xml:space="preserve">, held on </w:t>
      </w:r>
      <w:r w:rsidR="00265E13" w:rsidRPr="00676877">
        <w:rPr>
          <w:rFonts w:ascii="Arial" w:hAnsi="Arial" w:cs="Arial"/>
        </w:rPr>
        <w:t xml:space="preserve">Monday the </w:t>
      </w:r>
      <w:proofErr w:type="gramStart"/>
      <w:r w:rsidR="00F637A3">
        <w:rPr>
          <w:rFonts w:ascii="Arial" w:hAnsi="Arial" w:cs="Arial"/>
        </w:rPr>
        <w:t>20</w:t>
      </w:r>
      <w:r w:rsidR="00F637A3" w:rsidRPr="00F637A3">
        <w:rPr>
          <w:rFonts w:ascii="Arial" w:hAnsi="Arial" w:cs="Arial"/>
          <w:vertAlign w:val="superscript"/>
        </w:rPr>
        <w:t>th</w:t>
      </w:r>
      <w:proofErr w:type="gramEnd"/>
      <w:r w:rsidR="00F637A3">
        <w:rPr>
          <w:rFonts w:ascii="Arial" w:hAnsi="Arial" w:cs="Arial"/>
        </w:rPr>
        <w:t xml:space="preserve"> November</w:t>
      </w:r>
      <w:r w:rsidR="00DC2353">
        <w:rPr>
          <w:rFonts w:ascii="Arial" w:hAnsi="Arial" w:cs="Arial"/>
        </w:rPr>
        <w:t>,</w:t>
      </w:r>
      <w:r w:rsidR="00265E13">
        <w:rPr>
          <w:rFonts w:ascii="Arial" w:hAnsi="Arial" w:cs="Arial"/>
        </w:rPr>
        <w:t xml:space="preserve"> 2023.</w:t>
      </w:r>
    </w:p>
    <w:p w14:paraId="7B5A0670" w14:textId="77777777" w:rsidR="00265E13" w:rsidRDefault="00265E13" w:rsidP="00265E13">
      <w:pPr>
        <w:rPr>
          <w:rFonts w:ascii="Arial" w:hAnsi="Arial" w:cs="Arial"/>
        </w:rPr>
      </w:pPr>
    </w:p>
    <w:p w14:paraId="6EA317D0" w14:textId="6706399C" w:rsidR="00B165A5" w:rsidRPr="00B147EE" w:rsidRDefault="00B165A5" w:rsidP="00B165A5">
      <w:pPr>
        <w:rPr>
          <w:rFonts w:ascii="Arial" w:hAnsi="Arial" w:cs="Arial"/>
        </w:rPr>
      </w:pPr>
      <w:bookmarkStart w:id="0" w:name="_Hlk138251247"/>
      <w:r w:rsidRPr="003E4D0C">
        <w:rPr>
          <w:rFonts w:ascii="Arial" w:hAnsi="Arial" w:cs="Arial"/>
          <w:b/>
        </w:rPr>
        <w:t>PRESENT</w:t>
      </w:r>
      <w:r w:rsidRPr="00B147EE">
        <w:rPr>
          <w:rFonts w:ascii="Arial" w:hAnsi="Arial" w:cs="Arial"/>
          <w:b/>
        </w:rPr>
        <w:t xml:space="preserve">:  </w:t>
      </w:r>
      <w:r w:rsidRPr="00B147EE">
        <w:rPr>
          <w:rFonts w:ascii="Arial" w:hAnsi="Arial" w:cs="Arial"/>
        </w:rPr>
        <w:t xml:space="preserve">Councillor </w:t>
      </w:r>
      <w:r w:rsidR="00054BB4">
        <w:rPr>
          <w:rFonts w:ascii="Arial" w:hAnsi="Arial" w:cs="Arial"/>
        </w:rPr>
        <w:t>M. Whittaker</w:t>
      </w:r>
      <w:r w:rsidR="00054BB4" w:rsidRPr="00B147EE">
        <w:rPr>
          <w:rFonts w:ascii="Arial" w:hAnsi="Arial" w:cs="Arial"/>
        </w:rPr>
        <w:t xml:space="preserve"> </w:t>
      </w:r>
      <w:r w:rsidRPr="00B147EE">
        <w:rPr>
          <w:rFonts w:ascii="Arial" w:hAnsi="Arial" w:cs="Arial"/>
        </w:rPr>
        <w:t>(in the Chair).</w:t>
      </w:r>
    </w:p>
    <w:p w14:paraId="01D57157" w14:textId="77777777" w:rsidR="00B165A5" w:rsidRDefault="00B165A5" w:rsidP="00B165A5">
      <w:pPr>
        <w:rPr>
          <w:rFonts w:ascii="Arial" w:hAnsi="Arial" w:cs="Arial"/>
        </w:rPr>
      </w:pPr>
    </w:p>
    <w:p w14:paraId="58D2F2E9" w14:textId="7476B86E" w:rsidR="00054BB4" w:rsidRPr="00B147EE" w:rsidRDefault="00054BB4" w:rsidP="00054BB4">
      <w:pPr>
        <w:rPr>
          <w:rFonts w:ascii="Arial" w:hAnsi="Arial" w:cs="Arial"/>
        </w:rPr>
      </w:pPr>
      <w:r w:rsidRPr="00B147EE">
        <w:rPr>
          <w:rFonts w:ascii="Arial" w:hAnsi="Arial" w:cs="Arial"/>
        </w:rPr>
        <w:t>Councillors</w:t>
      </w:r>
      <w:r>
        <w:rPr>
          <w:rFonts w:ascii="Arial" w:hAnsi="Arial" w:cs="Arial"/>
        </w:rPr>
        <w:t>: D. Challenger, N. Davies</w:t>
      </w:r>
      <w:r w:rsidRPr="00B147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B147EE">
        <w:rPr>
          <w:rFonts w:ascii="Arial" w:hAnsi="Arial" w:cs="Arial"/>
        </w:rPr>
        <w:t>B. Goldsborough</w:t>
      </w:r>
      <w:r>
        <w:rPr>
          <w:rFonts w:ascii="Arial" w:hAnsi="Arial" w:cs="Arial"/>
        </w:rPr>
        <w:t>, C. Griffiths, E. Jones, L. Leigh, M. Moore,</w:t>
      </w:r>
      <w:r w:rsidRPr="00DC23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M. Perfect, V. Perfect and </w:t>
      </w:r>
      <w:r w:rsidRPr="00B147EE">
        <w:rPr>
          <w:rFonts w:ascii="Arial" w:hAnsi="Arial" w:cs="Arial"/>
        </w:rPr>
        <w:t>J. Stoneley</w:t>
      </w:r>
      <w:r>
        <w:rPr>
          <w:rFonts w:ascii="Arial" w:hAnsi="Arial" w:cs="Arial"/>
        </w:rPr>
        <w:t>.</w:t>
      </w:r>
    </w:p>
    <w:p w14:paraId="2FBDB813" w14:textId="77777777" w:rsidR="00054BB4" w:rsidRPr="00B147EE" w:rsidRDefault="00054BB4" w:rsidP="00054BB4">
      <w:pPr>
        <w:rPr>
          <w:rFonts w:ascii="Arial" w:hAnsi="Arial" w:cs="Arial"/>
        </w:rPr>
      </w:pPr>
    </w:p>
    <w:p w14:paraId="1C4B8C2B" w14:textId="77777777" w:rsidR="00054BB4" w:rsidRDefault="00054BB4" w:rsidP="00054BB4">
      <w:pPr>
        <w:rPr>
          <w:rFonts w:ascii="Arial" w:hAnsi="Arial" w:cs="Arial"/>
        </w:rPr>
      </w:pPr>
      <w:r w:rsidRPr="003E4D0C">
        <w:rPr>
          <w:rFonts w:ascii="Arial" w:hAnsi="Arial" w:cs="Arial"/>
          <w:b/>
        </w:rPr>
        <w:t xml:space="preserve">APOLOGIES FOR ABSENCE:  </w:t>
      </w:r>
      <w:r w:rsidRPr="00B147EE">
        <w:rPr>
          <w:rFonts w:ascii="Arial" w:hAnsi="Arial" w:cs="Arial"/>
        </w:rPr>
        <w:t>Councillor</w:t>
      </w:r>
      <w:r>
        <w:rPr>
          <w:rFonts w:ascii="Arial" w:hAnsi="Arial" w:cs="Arial"/>
        </w:rPr>
        <w:t xml:space="preserve">s: P. Cunningham, R. </w:t>
      </w:r>
      <w:proofErr w:type="gramStart"/>
      <w:r>
        <w:rPr>
          <w:rFonts w:ascii="Arial" w:hAnsi="Arial" w:cs="Arial"/>
        </w:rPr>
        <w:t>Davies</w:t>
      </w:r>
      <w:proofErr w:type="gramEnd"/>
      <w:r>
        <w:rPr>
          <w:rFonts w:ascii="Arial" w:hAnsi="Arial" w:cs="Arial"/>
        </w:rPr>
        <w:t xml:space="preserve"> and I. Roberts.</w:t>
      </w:r>
    </w:p>
    <w:p w14:paraId="194D0A3E" w14:textId="77777777" w:rsidR="00054BB4" w:rsidRPr="003E4D0C" w:rsidRDefault="00054BB4" w:rsidP="00054BB4">
      <w:pPr>
        <w:rPr>
          <w:rFonts w:ascii="Arial" w:hAnsi="Arial" w:cs="Arial"/>
          <w:b/>
        </w:rPr>
      </w:pPr>
    </w:p>
    <w:p w14:paraId="3B8E9DFA" w14:textId="77777777" w:rsidR="00054BB4" w:rsidRPr="003E4D0C" w:rsidRDefault="00054BB4" w:rsidP="00054BB4">
      <w:pPr>
        <w:rPr>
          <w:rFonts w:ascii="Arial" w:hAnsi="Arial" w:cs="Arial"/>
        </w:rPr>
      </w:pPr>
      <w:r w:rsidRPr="003E4D0C">
        <w:rPr>
          <w:rFonts w:ascii="Arial" w:hAnsi="Arial" w:cs="Arial"/>
          <w:b/>
        </w:rPr>
        <w:t xml:space="preserve">IN ATTENDANCE:  </w:t>
      </w:r>
      <w:r w:rsidRPr="003E4D0C">
        <w:rPr>
          <w:rFonts w:ascii="Arial" w:hAnsi="Arial" w:cs="Arial"/>
        </w:rPr>
        <w:t>L. Wood, Town Clerk and N. Thornton, Support Officer.</w:t>
      </w:r>
    </w:p>
    <w:p w14:paraId="037D579F" w14:textId="77777777" w:rsidR="00B165A5" w:rsidRPr="003E4D0C" w:rsidRDefault="00B165A5" w:rsidP="00B165A5">
      <w:pPr>
        <w:rPr>
          <w:rFonts w:ascii="Arial" w:hAnsi="Arial" w:cs="Arial"/>
        </w:rPr>
      </w:pPr>
    </w:p>
    <w:p w14:paraId="54F7C0EA" w14:textId="77777777" w:rsidR="00EF2472" w:rsidRDefault="00EF2472" w:rsidP="006837A0">
      <w:pPr>
        <w:rPr>
          <w:rFonts w:ascii="Arial" w:hAnsi="Arial" w:cs="Arial"/>
          <w:b/>
        </w:rPr>
      </w:pPr>
    </w:p>
    <w:p w14:paraId="3174BCE1" w14:textId="6C7721F8" w:rsidR="00096DB9" w:rsidRDefault="00DE0523" w:rsidP="006837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054BB4">
        <w:rPr>
          <w:rFonts w:ascii="Arial" w:hAnsi="Arial" w:cs="Arial"/>
          <w:b/>
        </w:rPr>
        <w:t>48</w:t>
      </w:r>
      <w:r w:rsidR="00B921F4">
        <w:rPr>
          <w:rFonts w:ascii="Arial" w:hAnsi="Arial" w:cs="Arial"/>
          <w:b/>
        </w:rPr>
        <w:t>.</w:t>
      </w:r>
      <w:r w:rsidR="00B165A5">
        <w:rPr>
          <w:rFonts w:ascii="Arial" w:hAnsi="Arial" w:cs="Arial"/>
          <w:b/>
        </w:rPr>
        <w:t xml:space="preserve">  </w:t>
      </w:r>
      <w:bookmarkEnd w:id="0"/>
      <w:r w:rsidR="009072EA">
        <w:rPr>
          <w:rFonts w:ascii="Arial" w:hAnsi="Arial" w:cs="Arial"/>
          <w:b/>
        </w:rPr>
        <w:t>PUBLIC ENQUIRY ITEM</w:t>
      </w:r>
    </w:p>
    <w:p w14:paraId="38283710" w14:textId="77777777" w:rsidR="009072EA" w:rsidRDefault="009072EA" w:rsidP="006837A0">
      <w:pPr>
        <w:rPr>
          <w:rFonts w:ascii="Arial" w:hAnsi="Arial" w:cs="Arial"/>
        </w:rPr>
      </w:pPr>
    </w:p>
    <w:p w14:paraId="0C64A1A5" w14:textId="79D5218C" w:rsidR="009072EA" w:rsidRDefault="009072EA" w:rsidP="006837A0">
      <w:pPr>
        <w:rPr>
          <w:rFonts w:ascii="Arial" w:hAnsi="Arial" w:cs="Arial"/>
        </w:rPr>
      </w:pPr>
      <w:r w:rsidRPr="009072EA">
        <w:rPr>
          <w:rFonts w:ascii="Arial" w:hAnsi="Arial" w:cs="Arial"/>
        </w:rPr>
        <w:t>There were no public enquiry items</w:t>
      </w:r>
      <w:r>
        <w:rPr>
          <w:rFonts w:ascii="Arial" w:hAnsi="Arial" w:cs="Arial"/>
        </w:rPr>
        <w:t>.</w:t>
      </w:r>
    </w:p>
    <w:p w14:paraId="0074F5AB" w14:textId="77777777" w:rsidR="009072EA" w:rsidRDefault="009072EA" w:rsidP="006837A0">
      <w:pPr>
        <w:rPr>
          <w:rFonts w:ascii="Arial" w:hAnsi="Arial" w:cs="Arial"/>
          <w:b/>
        </w:rPr>
      </w:pPr>
    </w:p>
    <w:p w14:paraId="2D2720FF" w14:textId="7C01126F" w:rsidR="009072EA" w:rsidRDefault="009072EA" w:rsidP="006837A0">
      <w:pPr>
        <w:rPr>
          <w:rFonts w:ascii="Arial" w:hAnsi="Arial" w:cs="Arial"/>
          <w:b/>
        </w:rPr>
      </w:pPr>
    </w:p>
    <w:p w14:paraId="5A969821" w14:textId="27829DA2" w:rsidR="006837A0" w:rsidRPr="00096DB9" w:rsidRDefault="00DE0523" w:rsidP="006837A0">
      <w:pPr>
        <w:rPr>
          <w:rFonts w:ascii="Arial" w:hAnsi="Arial" w:cs="Arial"/>
        </w:rPr>
      </w:pPr>
      <w:bookmarkStart w:id="1" w:name="_Hlk128484613"/>
      <w:r>
        <w:rPr>
          <w:rFonts w:ascii="Arial" w:hAnsi="Arial" w:cs="Arial"/>
          <w:b/>
        </w:rPr>
        <w:t>1</w:t>
      </w:r>
      <w:r w:rsidR="00054BB4">
        <w:rPr>
          <w:rFonts w:ascii="Arial" w:hAnsi="Arial" w:cs="Arial"/>
          <w:b/>
        </w:rPr>
        <w:t>49</w:t>
      </w:r>
      <w:r w:rsidR="00084FAE">
        <w:rPr>
          <w:rFonts w:ascii="Arial" w:hAnsi="Arial" w:cs="Arial"/>
          <w:b/>
        </w:rPr>
        <w:t xml:space="preserve">.  </w:t>
      </w:r>
      <w:r w:rsidR="006837A0" w:rsidRPr="00096DB9">
        <w:rPr>
          <w:rFonts w:ascii="Arial" w:hAnsi="Arial" w:cs="Arial"/>
          <w:b/>
        </w:rPr>
        <w:t>DECLARATION OF INTEREST – MEMBERS CODE OF CONDUCT</w:t>
      </w:r>
    </w:p>
    <w:p w14:paraId="0CD9E6F3" w14:textId="77777777" w:rsidR="005954C4" w:rsidRDefault="005954C4" w:rsidP="001E74BA">
      <w:pPr>
        <w:tabs>
          <w:tab w:val="left" w:pos="720"/>
          <w:tab w:val="left" w:pos="1620"/>
        </w:tabs>
        <w:ind w:right="-720"/>
        <w:jc w:val="both"/>
        <w:rPr>
          <w:rFonts w:ascii="Arial" w:hAnsi="Arial" w:cs="Arial"/>
          <w:bCs/>
          <w:kern w:val="28"/>
        </w:rPr>
      </w:pPr>
    </w:p>
    <w:bookmarkEnd w:id="1"/>
    <w:p w14:paraId="24150CD0" w14:textId="60CB9D9E" w:rsidR="00F047C1" w:rsidRPr="003E4D0C" w:rsidRDefault="003151A6" w:rsidP="00197420">
      <w:pPr>
        <w:rPr>
          <w:rFonts w:ascii="Arial" w:hAnsi="Arial" w:cs="Arial"/>
          <w:bCs/>
        </w:rPr>
      </w:pPr>
      <w:r>
        <w:rPr>
          <w:rFonts w:ascii="Arial" w:hAnsi="Arial" w:cs="Arial"/>
          <w:bCs/>
          <w:kern w:val="28"/>
        </w:rPr>
        <w:t xml:space="preserve">Councillor M. Buckley declared an interest on minute number </w:t>
      </w:r>
      <w:r w:rsidR="00037F0F">
        <w:rPr>
          <w:rFonts w:ascii="Arial" w:hAnsi="Arial" w:cs="Arial"/>
          <w:bCs/>
          <w:kern w:val="28"/>
        </w:rPr>
        <w:t>15</w:t>
      </w:r>
      <w:r w:rsidR="00163421">
        <w:rPr>
          <w:rFonts w:ascii="Arial" w:hAnsi="Arial" w:cs="Arial"/>
          <w:bCs/>
          <w:kern w:val="28"/>
        </w:rPr>
        <w:t>2</w:t>
      </w:r>
      <w:r>
        <w:rPr>
          <w:rFonts w:ascii="Arial" w:hAnsi="Arial" w:cs="Arial"/>
          <w:bCs/>
          <w:kern w:val="28"/>
        </w:rPr>
        <w:t>(Application COU/000</w:t>
      </w:r>
      <w:r w:rsidR="00F35A24">
        <w:rPr>
          <w:rFonts w:ascii="Arial" w:hAnsi="Arial" w:cs="Arial"/>
          <w:bCs/>
          <w:kern w:val="28"/>
        </w:rPr>
        <w:t>751</w:t>
      </w:r>
      <w:r>
        <w:rPr>
          <w:rFonts w:ascii="Arial" w:hAnsi="Arial" w:cs="Arial"/>
          <w:bCs/>
          <w:kern w:val="28"/>
        </w:rPr>
        <w:t>/23)</w:t>
      </w:r>
    </w:p>
    <w:p w14:paraId="03A7453F" w14:textId="77777777" w:rsidR="000D133A" w:rsidRDefault="000D133A" w:rsidP="001E74BA">
      <w:pPr>
        <w:rPr>
          <w:rFonts w:ascii="Arial" w:hAnsi="Arial" w:cs="Arial"/>
          <w:b/>
        </w:rPr>
      </w:pPr>
    </w:p>
    <w:p w14:paraId="1901B835" w14:textId="50B29810" w:rsidR="00F35A24" w:rsidRPr="003E4D0C" w:rsidRDefault="00F35A24" w:rsidP="00F35A24">
      <w:pPr>
        <w:rPr>
          <w:rFonts w:ascii="Arial" w:hAnsi="Arial" w:cs="Arial"/>
          <w:bCs/>
        </w:rPr>
      </w:pPr>
      <w:r>
        <w:rPr>
          <w:rFonts w:ascii="Arial" w:hAnsi="Arial" w:cs="Arial"/>
          <w:bCs/>
          <w:kern w:val="28"/>
        </w:rPr>
        <w:t xml:space="preserve">Councillor </w:t>
      </w:r>
      <w:r w:rsidR="007626E2">
        <w:rPr>
          <w:rFonts w:ascii="Arial" w:hAnsi="Arial" w:cs="Arial"/>
          <w:bCs/>
          <w:kern w:val="28"/>
        </w:rPr>
        <w:t>L. Leigh</w:t>
      </w:r>
      <w:r>
        <w:rPr>
          <w:rFonts w:ascii="Arial" w:hAnsi="Arial" w:cs="Arial"/>
          <w:bCs/>
          <w:kern w:val="28"/>
        </w:rPr>
        <w:t xml:space="preserve"> declared an interest on minute number </w:t>
      </w:r>
      <w:r w:rsidR="007626E2">
        <w:rPr>
          <w:rFonts w:ascii="Arial" w:hAnsi="Arial" w:cs="Arial"/>
          <w:bCs/>
          <w:kern w:val="28"/>
        </w:rPr>
        <w:t>15</w:t>
      </w:r>
      <w:r w:rsidR="00163421">
        <w:rPr>
          <w:rFonts w:ascii="Arial" w:hAnsi="Arial" w:cs="Arial"/>
          <w:bCs/>
          <w:kern w:val="28"/>
        </w:rPr>
        <w:t>2</w:t>
      </w:r>
      <w:r>
        <w:rPr>
          <w:rFonts w:ascii="Arial" w:hAnsi="Arial" w:cs="Arial"/>
          <w:bCs/>
          <w:kern w:val="28"/>
        </w:rPr>
        <w:t>(Application COU/000751/23)</w:t>
      </w:r>
    </w:p>
    <w:p w14:paraId="49AD2D3C" w14:textId="77777777" w:rsidR="007626E2" w:rsidRDefault="007626E2" w:rsidP="007626E2">
      <w:pPr>
        <w:rPr>
          <w:rFonts w:ascii="Arial" w:hAnsi="Arial" w:cs="Arial"/>
          <w:bCs/>
          <w:kern w:val="28"/>
        </w:rPr>
      </w:pPr>
    </w:p>
    <w:p w14:paraId="2FD37317" w14:textId="75ED48CB" w:rsidR="007626E2" w:rsidRPr="003E4D0C" w:rsidRDefault="007626E2" w:rsidP="007626E2">
      <w:pPr>
        <w:rPr>
          <w:rFonts w:ascii="Arial" w:hAnsi="Arial" w:cs="Arial"/>
          <w:bCs/>
        </w:rPr>
      </w:pPr>
      <w:r>
        <w:rPr>
          <w:rFonts w:ascii="Arial" w:hAnsi="Arial" w:cs="Arial"/>
          <w:bCs/>
          <w:kern w:val="28"/>
        </w:rPr>
        <w:t xml:space="preserve">Councillor V. Perfect declared an interest on minute number </w:t>
      </w:r>
      <w:r w:rsidR="00163421">
        <w:rPr>
          <w:rFonts w:ascii="Arial" w:hAnsi="Arial" w:cs="Arial"/>
          <w:bCs/>
          <w:kern w:val="28"/>
        </w:rPr>
        <w:t>152</w:t>
      </w:r>
      <w:r>
        <w:rPr>
          <w:rFonts w:ascii="Arial" w:hAnsi="Arial" w:cs="Arial"/>
          <w:bCs/>
          <w:kern w:val="28"/>
        </w:rPr>
        <w:t xml:space="preserve">(Application </w:t>
      </w:r>
      <w:r w:rsidR="00E25721">
        <w:rPr>
          <w:rFonts w:ascii="Arial" w:hAnsi="Arial" w:cs="Arial"/>
          <w:bCs/>
          <w:kern w:val="28"/>
        </w:rPr>
        <w:t>FUL</w:t>
      </w:r>
      <w:r>
        <w:rPr>
          <w:rFonts w:ascii="Arial" w:hAnsi="Arial" w:cs="Arial"/>
          <w:bCs/>
          <w:kern w:val="28"/>
        </w:rPr>
        <w:t>/000</w:t>
      </w:r>
      <w:r w:rsidR="00E25721">
        <w:rPr>
          <w:rFonts w:ascii="Arial" w:hAnsi="Arial" w:cs="Arial"/>
          <w:bCs/>
          <w:kern w:val="28"/>
        </w:rPr>
        <w:t>964</w:t>
      </w:r>
      <w:r>
        <w:rPr>
          <w:rFonts w:ascii="Arial" w:hAnsi="Arial" w:cs="Arial"/>
          <w:bCs/>
          <w:kern w:val="28"/>
        </w:rPr>
        <w:t>/23)</w:t>
      </w:r>
    </w:p>
    <w:p w14:paraId="3AB8D5AB" w14:textId="77777777" w:rsidR="00F35A24" w:rsidRDefault="00F35A24" w:rsidP="001E74BA">
      <w:pPr>
        <w:rPr>
          <w:rFonts w:ascii="Arial" w:hAnsi="Arial" w:cs="Arial"/>
          <w:b/>
        </w:rPr>
      </w:pPr>
    </w:p>
    <w:p w14:paraId="3AEF5052" w14:textId="77777777" w:rsidR="00F35A24" w:rsidRDefault="00F35A24" w:rsidP="001E74BA">
      <w:pPr>
        <w:rPr>
          <w:rFonts w:ascii="Arial" w:hAnsi="Arial" w:cs="Arial"/>
          <w:b/>
        </w:rPr>
      </w:pPr>
    </w:p>
    <w:p w14:paraId="4A286E06" w14:textId="68FFCCF0" w:rsidR="00D2513D" w:rsidRDefault="00037F0F" w:rsidP="006837A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150</w:t>
      </w:r>
      <w:r w:rsidR="00DC2353">
        <w:rPr>
          <w:rFonts w:ascii="Arial" w:hAnsi="Arial" w:cs="Arial"/>
          <w:b/>
        </w:rPr>
        <w:t xml:space="preserve">.  </w:t>
      </w:r>
      <w:r w:rsidR="009C504C" w:rsidRPr="00096DB9">
        <w:rPr>
          <w:rFonts w:ascii="Arial" w:hAnsi="Arial" w:cs="Arial"/>
          <w:b/>
        </w:rPr>
        <w:t>MINUTES</w:t>
      </w:r>
    </w:p>
    <w:p w14:paraId="11BC2738" w14:textId="7A395181" w:rsidR="00851A8A" w:rsidRDefault="00851A8A" w:rsidP="006837A0">
      <w:pPr>
        <w:rPr>
          <w:rFonts w:ascii="Arial" w:hAnsi="Arial" w:cs="Arial"/>
          <w:b/>
        </w:rPr>
      </w:pPr>
    </w:p>
    <w:p w14:paraId="468C53F4" w14:textId="276C39DA" w:rsidR="00D2513D" w:rsidRPr="00096DB9" w:rsidRDefault="00084FAE" w:rsidP="00084FAE">
      <w:pPr>
        <w:rPr>
          <w:rFonts w:ascii="Arial" w:hAnsi="Arial" w:cs="Arial"/>
        </w:rPr>
      </w:pPr>
      <w:bookmarkStart w:id="2" w:name="_Hlk57197859"/>
      <w:r w:rsidRPr="007441BD">
        <w:rPr>
          <w:rFonts w:ascii="Arial" w:hAnsi="Arial" w:cs="Arial"/>
          <w:b/>
        </w:rPr>
        <w:t>RESOLVED</w:t>
      </w:r>
      <w:r w:rsidRPr="00096DB9">
        <w:rPr>
          <w:rFonts w:ascii="Arial" w:hAnsi="Arial" w:cs="Arial"/>
          <w:b/>
        </w:rPr>
        <w:t>:</w:t>
      </w:r>
      <w:r w:rsidRPr="00096DB9">
        <w:rPr>
          <w:rFonts w:ascii="Arial" w:hAnsi="Arial" w:cs="Arial"/>
        </w:rPr>
        <w:t xml:space="preserve">  </w:t>
      </w:r>
      <w:r w:rsidR="00D2513D" w:rsidRPr="00096DB9">
        <w:rPr>
          <w:rFonts w:ascii="Arial" w:hAnsi="Arial" w:cs="Arial"/>
        </w:rPr>
        <w:t xml:space="preserve">That </w:t>
      </w:r>
      <w:bookmarkEnd w:id="2"/>
      <w:r w:rsidR="00D2513D" w:rsidRPr="00096DB9">
        <w:rPr>
          <w:rFonts w:ascii="Arial" w:hAnsi="Arial" w:cs="Arial"/>
        </w:rPr>
        <w:t xml:space="preserve">the minutes of the Meeting held on </w:t>
      </w:r>
      <w:r w:rsidR="00E758C9" w:rsidRPr="00096DB9">
        <w:rPr>
          <w:rFonts w:ascii="Arial" w:hAnsi="Arial" w:cs="Arial"/>
        </w:rPr>
        <w:t xml:space="preserve">Monday </w:t>
      </w:r>
      <w:r w:rsidR="0096445C">
        <w:rPr>
          <w:rFonts w:ascii="Arial" w:hAnsi="Arial" w:cs="Arial"/>
        </w:rPr>
        <w:t>16</w:t>
      </w:r>
      <w:r w:rsidR="0096445C" w:rsidRPr="0096445C">
        <w:rPr>
          <w:rFonts w:ascii="Arial" w:hAnsi="Arial" w:cs="Arial"/>
          <w:vertAlign w:val="superscript"/>
        </w:rPr>
        <w:t>th</w:t>
      </w:r>
      <w:r w:rsidR="0096445C">
        <w:rPr>
          <w:rFonts w:ascii="Arial" w:hAnsi="Arial" w:cs="Arial"/>
        </w:rPr>
        <w:t xml:space="preserve"> October</w:t>
      </w:r>
      <w:r w:rsidR="00265E13">
        <w:rPr>
          <w:rFonts w:ascii="Arial" w:hAnsi="Arial" w:cs="Arial"/>
        </w:rPr>
        <w:t xml:space="preserve"> 202</w:t>
      </w:r>
      <w:r w:rsidR="00D277B5">
        <w:rPr>
          <w:rFonts w:ascii="Arial" w:hAnsi="Arial" w:cs="Arial"/>
        </w:rPr>
        <w:t>3</w:t>
      </w:r>
      <w:r w:rsidR="00284E9A">
        <w:rPr>
          <w:rFonts w:ascii="Arial" w:hAnsi="Arial" w:cs="Arial"/>
        </w:rPr>
        <w:t xml:space="preserve"> </w:t>
      </w:r>
      <w:r w:rsidR="009C504C" w:rsidRPr="00096DB9">
        <w:rPr>
          <w:rFonts w:ascii="Arial" w:hAnsi="Arial" w:cs="Arial"/>
        </w:rPr>
        <w:t>be approve</w:t>
      </w:r>
      <w:r w:rsidR="0060658D" w:rsidRPr="00096DB9">
        <w:rPr>
          <w:rFonts w:ascii="Arial" w:hAnsi="Arial" w:cs="Arial"/>
        </w:rPr>
        <w:t>d</w:t>
      </w:r>
      <w:r w:rsidR="009C504C" w:rsidRPr="00096DB9">
        <w:rPr>
          <w:rFonts w:ascii="Arial" w:hAnsi="Arial" w:cs="Arial"/>
        </w:rPr>
        <w:t xml:space="preserve"> </w:t>
      </w:r>
      <w:r w:rsidR="000F2D88" w:rsidRPr="00096DB9">
        <w:rPr>
          <w:rFonts w:ascii="Arial" w:hAnsi="Arial" w:cs="Arial"/>
        </w:rPr>
        <w:t>as a correct record</w:t>
      </w:r>
      <w:r w:rsidR="009C504C" w:rsidRPr="00096DB9">
        <w:rPr>
          <w:rFonts w:ascii="Arial" w:hAnsi="Arial" w:cs="Arial"/>
        </w:rPr>
        <w:t xml:space="preserve"> </w:t>
      </w:r>
      <w:r w:rsidR="000F2D88" w:rsidRPr="00096DB9">
        <w:rPr>
          <w:rFonts w:ascii="Arial" w:hAnsi="Arial" w:cs="Arial"/>
        </w:rPr>
        <w:t xml:space="preserve">and signed by the </w:t>
      </w:r>
      <w:r w:rsidRPr="00096DB9">
        <w:rPr>
          <w:rFonts w:ascii="Arial" w:hAnsi="Arial" w:cs="Arial"/>
        </w:rPr>
        <w:t>C</w:t>
      </w:r>
      <w:r w:rsidR="000F2D88" w:rsidRPr="00096DB9">
        <w:rPr>
          <w:rFonts w:ascii="Arial" w:hAnsi="Arial" w:cs="Arial"/>
        </w:rPr>
        <w:t>hair.</w:t>
      </w:r>
    </w:p>
    <w:p w14:paraId="2E9926F9" w14:textId="77777777" w:rsidR="005D388C" w:rsidRPr="00676877" w:rsidRDefault="005D388C" w:rsidP="00084FAE">
      <w:pPr>
        <w:rPr>
          <w:rFonts w:ascii="Arial" w:hAnsi="Arial" w:cs="Arial"/>
        </w:rPr>
      </w:pPr>
    </w:p>
    <w:p w14:paraId="42FFCB98" w14:textId="041B7493" w:rsidR="005954C4" w:rsidRDefault="00D2513D" w:rsidP="009C504C">
      <w:pPr>
        <w:rPr>
          <w:rFonts w:ascii="Arial" w:hAnsi="Arial" w:cs="Arial"/>
        </w:rPr>
      </w:pPr>
      <w:r w:rsidRPr="00676877">
        <w:rPr>
          <w:rFonts w:ascii="Arial" w:hAnsi="Arial" w:cs="Arial"/>
        </w:rPr>
        <w:t xml:space="preserve">              </w:t>
      </w:r>
    </w:p>
    <w:p w14:paraId="4FEB4ABE" w14:textId="34F2B3C7" w:rsidR="000D2D45" w:rsidRDefault="000D2D45" w:rsidP="000D2D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93936">
        <w:rPr>
          <w:rFonts w:ascii="Arial" w:hAnsi="Arial" w:cs="Arial"/>
          <w:b/>
        </w:rPr>
        <w:t>51</w:t>
      </w:r>
      <w:r w:rsidRPr="003E4D0C">
        <w:rPr>
          <w:rFonts w:ascii="Arial" w:hAnsi="Arial" w:cs="Arial"/>
          <w:b/>
        </w:rPr>
        <w:t xml:space="preserve">.  </w:t>
      </w:r>
      <w:r>
        <w:rPr>
          <w:rFonts w:ascii="Arial" w:hAnsi="Arial" w:cs="Arial"/>
          <w:b/>
        </w:rPr>
        <w:t xml:space="preserve">CLERKS UPDATE ON MATTERS ARISING FROM A PREVIOUS MEETING </w:t>
      </w:r>
    </w:p>
    <w:p w14:paraId="109F28A7" w14:textId="77777777" w:rsidR="000D2D45" w:rsidRPr="003E4D0C" w:rsidRDefault="000D2D45" w:rsidP="000D2D45">
      <w:pPr>
        <w:rPr>
          <w:rFonts w:ascii="Arial" w:hAnsi="Arial" w:cs="Arial"/>
        </w:rPr>
      </w:pPr>
    </w:p>
    <w:p w14:paraId="77E9CB36" w14:textId="13EAC043" w:rsidR="000D2D45" w:rsidRDefault="000D2D45" w:rsidP="000D2D45">
      <w:pPr>
        <w:tabs>
          <w:tab w:val="left" w:pos="720"/>
        </w:tabs>
        <w:ind w:right="-720"/>
        <w:jc w:val="both"/>
        <w:rPr>
          <w:rFonts w:ascii="Arial" w:hAnsi="Arial" w:cs="Arial"/>
          <w:bCs/>
          <w:kern w:val="28"/>
        </w:rPr>
      </w:pPr>
      <w:r w:rsidRPr="003E4D0C">
        <w:rPr>
          <w:rFonts w:ascii="Arial" w:hAnsi="Arial" w:cs="Arial"/>
          <w:bCs/>
          <w:kern w:val="28"/>
        </w:rPr>
        <w:t>The</w:t>
      </w:r>
      <w:r>
        <w:rPr>
          <w:rFonts w:ascii="Arial" w:hAnsi="Arial" w:cs="Arial"/>
          <w:bCs/>
          <w:kern w:val="28"/>
        </w:rPr>
        <w:t xml:space="preserve"> Town Clerk reported that </w:t>
      </w:r>
      <w:r w:rsidR="00893936">
        <w:rPr>
          <w:rFonts w:ascii="Arial" w:hAnsi="Arial" w:cs="Arial"/>
          <w:bCs/>
          <w:kern w:val="28"/>
        </w:rPr>
        <w:t xml:space="preserve">a response had been received from </w:t>
      </w:r>
      <w:r w:rsidR="00997C33">
        <w:rPr>
          <w:rFonts w:ascii="Arial" w:hAnsi="Arial" w:cs="Arial"/>
          <w:bCs/>
          <w:kern w:val="28"/>
        </w:rPr>
        <w:t xml:space="preserve">Flintshire County Council regarding the request to </w:t>
      </w:r>
      <w:r w:rsidR="002C0C1E">
        <w:rPr>
          <w:rFonts w:ascii="Arial" w:hAnsi="Arial" w:cs="Arial"/>
          <w:bCs/>
          <w:kern w:val="28"/>
        </w:rPr>
        <w:t>re</w:t>
      </w:r>
      <w:r w:rsidR="00AE0EC0">
        <w:rPr>
          <w:rFonts w:ascii="Arial" w:hAnsi="Arial" w:cs="Arial"/>
          <w:bCs/>
          <w:kern w:val="28"/>
        </w:rPr>
        <w:t>-</w:t>
      </w:r>
      <w:r w:rsidR="002C0C1E">
        <w:rPr>
          <w:rFonts w:ascii="Arial" w:hAnsi="Arial" w:cs="Arial"/>
          <w:bCs/>
          <w:kern w:val="28"/>
        </w:rPr>
        <w:t>paint the white line on A548</w:t>
      </w:r>
      <w:r w:rsidR="00AC1C40">
        <w:rPr>
          <w:rFonts w:ascii="Arial" w:hAnsi="Arial" w:cs="Arial"/>
          <w:bCs/>
          <w:kern w:val="28"/>
        </w:rPr>
        <w:t xml:space="preserve"> from the Town Hall</w:t>
      </w:r>
      <w:r w:rsidR="00CE1E5B">
        <w:rPr>
          <w:rFonts w:ascii="Arial" w:hAnsi="Arial" w:cs="Arial"/>
          <w:bCs/>
          <w:kern w:val="28"/>
        </w:rPr>
        <w:t xml:space="preserve"> to</w:t>
      </w:r>
      <w:r w:rsidR="002C0C1E">
        <w:rPr>
          <w:rFonts w:ascii="Arial" w:hAnsi="Arial" w:cs="Arial"/>
          <w:bCs/>
          <w:kern w:val="28"/>
        </w:rPr>
        <w:t xml:space="preserve"> McDonalds</w:t>
      </w:r>
      <w:r w:rsidR="00CE1E5B">
        <w:rPr>
          <w:rFonts w:ascii="Arial" w:hAnsi="Arial" w:cs="Arial"/>
          <w:bCs/>
          <w:kern w:val="28"/>
        </w:rPr>
        <w:t>, this has been added to the</w:t>
      </w:r>
      <w:r w:rsidR="000F7662">
        <w:rPr>
          <w:rFonts w:ascii="Arial" w:hAnsi="Arial" w:cs="Arial"/>
          <w:bCs/>
          <w:kern w:val="28"/>
        </w:rPr>
        <w:t xml:space="preserve"> </w:t>
      </w:r>
      <w:r w:rsidR="002C45AE">
        <w:rPr>
          <w:rFonts w:ascii="Arial" w:hAnsi="Arial" w:cs="Arial"/>
          <w:bCs/>
          <w:kern w:val="28"/>
        </w:rPr>
        <w:t xml:space="preserve">inventory for </w:t>
      </w:r>
      <w:r w:rsidR="000F7662">
        <w:rPr>
          <w:rFonts w:ascii="Arial" w:hAnsi="Arial" w:cs="Arial"/>
          <w:bCs/>
          <w:kern w:val="28"/>
        </w:rPr>
        <w:t xml:space="preserve">consideration. </w:t>
      </w:r>
    </w:p>
    <w:p w14:paraId="322F2177" w14:textId="77777777" w:rsidR="000F7662" w:rsidRDefault="000F7662" w:rsidP="000D2D45">
      <w:pPr>
        <w:tabs>
          <w:tab w:val="left" w:pos="720"/>
        </w:tabs>
        <w:ind w:right="-720"/>
        <w:jc w:val="both"/>
        <w:rPr>
          <w:rFonts w:ascii="Arial" w:hAnsi="Arial" w:cs="Arial"/>
          <w:bCs/>
          <w:kern w:val="28"/>
        </w:rPr>
      </w:pPr>
    </w:p>
    <w:p w14:paraId="554AB7AD" w14:textId="3DD17989" w:rsidR="000F7662" w:rsidRDefault="000F7662" w:rsidP="000D2D45">
      <w:pPr>
        <w:tabs>
          <w:tab w:val="left" w:pos="720"/>
        </w:tabs>
        <w:ind w:right="-720"/>
        <w:jc w:val="both"/>
        <w:rPr>
          <w:rFonts w:ascii="Arial" w:hAnsi="Arial" w:cs="Arial"/>
          <w:bCs/>
          <w:kern w:val="28"/>
        </w:rPr>
      </w:pPr>
      <w:r>
        <w:rPr>
          <w:rFonts w:ascii="Arial" w:hAnsi="Arial" w:cs="Arial"/>
          <w:bCs/>
          <w:kern w:val="28"/>
        </w:rPr>
        <w:t>Also</w:t>
      </w:r>
      <w:r w:rsidR="00615D29">
        <w:rPr>
          <w:rFonts w:ascii="Arial" w:hAnsi="Arial" w:cs="Arial"/>
          <w:bCs/>
          <w:kern w:val="28"/>
        </w:rPr>
        <w:t>,</w:t>
      </w:r>
      <w:r>
        <w:rPr>
          <w:rFonts w:ascii="Arial" w:hAnsi="Arial" w:cs="Arial"/>
          <w:bCs/>
          <w:kern w:val="28"/>
        </w:rPr>
        <w:t xml:space="preserve"> the request </w:t>
      </w:r>
      <w:r w:rsidR="00022E58">
        <w:rPr>
          <w:rFonts w:ascii="Arial" w:hAnsi="Arial" w:cs="Arial"/>
          <w:bCs/>
          <w:kern w:val="28"/>
        </w:rPr>
        <w:t>regarding the Road signs at the Railway Station</w:t>
      </w:r>
      <w:r w:rsidR="00B146A4">
        <w:rPr>
          <w:rFonts w:ascii="Arial" w:hAnsi="Arial" w:cs="Arial"/>
          <w:bCs/>
          <w:kern w:val="28"/>
        </w:rPr>
        <w:t>, Flintshire County Council have confirmed they have passed this onto Transport for Wale</w:t>
      </w:r>
      <w:r w:rsidR="009712B3">
        <w:rPr>
          <w:rFonts w:ascii="Arial" w:hAnsi="Arial" w:cs="Arial"/>
          <w:bCs/>
          <w:kern w:val="28"/>
        </w:rPr>
        <w:t>s to review.</w:t>
      </w:r>
    </w:p>
    <w:p w14:paraId="13D0E137" w14:textId="77777777" w:rsidR="009712B3" w:rsidRDefault="009712B3" w:rsidP="000D2D45">
      <w:pPr>
        <w:tabs>
          <w:tab w:val="left" w:pos="720"/>
        </w:tabs>
        <w:ind w:right="-720"/>
        <w:jc w:val="both"/>
        <w:rPr>
          <w:rFonts w:ascii="Arial" w:hAnsi="Arial" w:cs="Arial"/>
          <w:bCs/>
          <w:kern w:val="28"/>
        </w:rPr>
      </w:pPr>
    </w:p>
    <w:p w14:paraId="5F25DADD" w14:textId="726800B1" w:rsidR="000D2D45" w:rsidRDefault="000D2D45" w:rsidP="000D2D45">
      <w:pPr>
        <w:tabs>
          <w:tab w:val="left" w:pos="720"/>
        </w:tabs>
        <w:ind w:right="-720"/>
        <w:jc w:val="both"/>
        <w:rPr>
          <w:rFonts w:ascii="Arial" w:hAnsi="Arial" w:cs="Arial"/>
        </w:rPr>
      </w:pPr>
      <w:r w:rsidRPr="001A393D">
        <w:rPr>
          <w:rFonts w:ascii="Arial" w:hAnsi="Arial" w:cs="Arial"/>
          <w:b/>
          <w:kern w:val="28"/>
        </w:rPr>
        <w:t>RESOLVED:</w:t>
      </w:r>
      <w:r>
        <w:rPr>
          <w:rFonts w:ascii="Arial" w:hAnsi="Arial" w:cs="Arial"/>
          <w:bCs/>
          <w:kern w:val="28"/>
        </w:rPr>
        <w:t xml:space="preserve"> That </w:t>
      </w:r>
      <w:r w:rsidR="009712B3">
        <w:rPr>
          <w:rFonts w:ascii="Arial" w:hAnsi="Arial" w:cs="Arial"/>
          <w:bCs/>
          <w:kern w:val="28"/>
        </w:rPr>
        <w:t>the responses were</w:t>
      </w:r>
      <w:r>
        <w:rPr>
          <w:rFonts w:ascii="Arial" w:hAnsi="Arial" w:cs="Arial"/>
          <w:bCs/>
          <w:kern w:val="28"/>
        </w:rPr>
        <w:t xml:space="preserve"> noted.</w:t>
      </w:r>
    </w:p>
    <w:p w14:paraId="111EF629" w14:textId="77777777" w:rsidR="00893936" w:rsidRDefault="00893936" w:rsidP="00316DDC">
      <w:pPr>
        <w:rPr>
          <w:rFonts w:ascii="Arial" w:hAnsi="Arial" w:cs="Arial"/>
          <w:b/>
        </w:rPr>
      </w:pPr>
    </w:p>
    <w:p w14:paraId="166BEF9B" w14:textId="77777777" w:rsidR="00893936" w:rsidRDefault="00893936" w:rsidP="00316DDC">
      <w:pPr>
        <w:rPr>
          <w:rFonts w:ascii="Arial" w:hAnsi="Arial" w:cs="Arial"/>
          <w:b/>
        </w:rPr>
      </w:pPr>
    </w:p>
    <w:p w14:paraId="5AF66F74" w14:textId="6BD646ED" w:rsidR="00316DDC" w:rsidRDefault="001A6E13" w:rsidP="00316DD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</w:t>
      </w:r>
      <w:r w:rsidR="00037F0F">
        <w:rPr>
          <w:rFonts w:ascii="Arial" w:hAnsi="Arial" w:cs="Arial"/>
          <w:b/>
        </w:rPr>
        <w:t>5</w:t>
      </w:r>
      <w:r w:rsidR="00893936">
        <w:rPr>
          <w:rFonts w:ascii="Arial" w:hAnsi="Arial" w:cs="Arial"/>
          <w:b/>
        </w:rPr>
        <w:t>2</w:t>
      </w:r>
      <w:r w:rsidR="00A052E2">
        <w:rPr>
          <w:rFonts w:ascii="Arial" w:hAnsi="Arial" w:cs="Arial"/>
          <w:b/>
        </w:rPr>
        <w:t>.</w:t>
      </w:r>
      <w:r w:rsidR="00316DDC">
        <w:rPr>
          <w:rFonts w:ascii="Arial" w:hAnsi="Arial" w:cs="Arial"/>
          <w:b/>
        </w:rPr>
        <w:t xml:space="preserve">  </w:t>
      </w:r>
      <w:r w:rsidR="00316DDC" w:rsidRPr="00096DB9">
        <w:rPr>
          <w:rFonts w:ascii="Arial" w:hAnsi="Arial" w:cs="Arial"/>
          <w:b/>
        </w:rPr>
        <w:t>PLANNING APPLICATIONS</w:t>
      </w:r>
      <w:r w:rsidR="00316DDC">
        <w:rPr>
          <w:rFonts w:ascii="Arial" w:hAnsi="Arial" w:cs="Arial"/>
          <w:b/>
          <w:u w:val="single"/>
        </w:rPr>
        <w:t xml:space="preserve"> </w:t>
      </w:r>
    </w:p>
    <w:p w14:paraId="3B1E8AEF" w14:textId="77777777" w:rsidR="00316DDC" w:rsidRDefault="00316DDC" w:rsidP="00316DDC">
      <w:pPr>
        <w:rPr>
          <w:rFonts w:ascii="Arial" w:hAnsi="Arial" w:cs="Arial"/>
          <w:b/>
          <w:u w:val="single"/>
        </w:rPr>
      </w:pPr>
    </w:p>
    <w:p w14:paraId="180754E9" w14:textId="77777777" w:rsidR="00404831" w:rsidRPr="00D277B5" w:rsidRDefault="00404831" w:rsidP="00404831">
      <w:pPr>
        <w:rPr>
          <w:rFonts w:ascii="Arial" w:hAnsi="Arial" w:cs="Arial"/>
          <w:b/>
          <w:bCs/>
        </w:rPr>
      </w:pPr>
      <w:r w:rsidRPr="00D277B5">
        <w:rPr>
          <w:rFonts w:ascii="Arial" w:hAnsi="Arial" w:cs="Arial"/>
          <w:b/>
          <w:bCs/>
        </w:rPr>
        <w:t>Planning Applications to be considered.</w:t>
      </w:r>
    </w:p>
    <w:p w14:paraId="6C512BB5" w14:textId="77777777" w:rsidR="00404831" w:rsidRPr="00316DDC" w:rsidRDefault="00404831" w:rsidP="0040483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2642"/>
      </w:tblGrid>
      <w:tr w:rsidR="00404831" w:rsidRPr="00316DDC" w14:paraId="1BA43190" w14:textId="77777777" w:rsidTr="008D0B8B">
        <w:tc>
          <w:tcPr>
            <w:tcW w:w="2547" w:type="dxa"/>
            <w:shd w:val="clear" w:color="auto" w:fill="E7E6E6" w:themeFill="background2"/>
          </w:tcPr>
          <w:p w14:paraId="0106C062" w14:textId="77777777" w:rsidR="00404831" w:rsidRPr="00316DDC" w:rsidRDefault="00404831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3" w:name="_Hlk87515047"/>
            <w:bookmarkStart w:id="4" w:name="_Hlk151624603"/>
            <w:r w:rsidRPr="00316DDC">
              <w:rPr>
                <w:rFonts w:ascii="Arial" w:hAnsi="Arial" w:cs="Arial"/>
                <w:b/>
                <w:bCs/>
              </w:rPr>
              <w:t>Application Number</w:t>
            </w:r>
          </w:p>
        </w:tc>
        <w:tc>
          <w:tcPr>
            <w:tcW w:w="3827" w:type="dxa"/>
            <w:shd w:val="clear" w:color="auto" w:fill="E7E6E6" w:themeFill="background2"/>
          </w:tcPr>
          <w:p w14:paraId="7B0F2C5D" w14:textId="77777777" w:rsidR="00404831" w:rsidRPr="00316DDC" w:rsidRDefault="00404831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Proposal</w:t>
            </w:r>
          </w:p>
        </w:tc>
        <w:tc>
          <w:tcPr>
            <w:tcW w:w="2642" w:type="dxa"/>
            <w:shd w:val="clear" w:color="auto" w:fill="E7E6E6" w:themeFill="background2"/>
          </w:tcPr>
          <w:p w14:paraId="1025F7E8" w14:textId="77777777" w:rsidR="00404831" w:rsidRPr="00316DDC" w:rsidRDefault="00404831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Location</w:t>
            </w:r>
          </w:p>
        </w:tc>
      </w:tr>
      <w:bookmarkEnd w:id="3"/>
      <w:tr w:rsidR="00D267F2" w:rsidRPr="00316DDC" w14:paraId="4100572D" w14:textId="77777777" w:rsidTr="008D0B8B">
        <w:tc>
          <w:tcPr>
            <w:tcW w:w="2547" w:type="dxa"/>
          </w:tcPr>
          <w:p w14:paraId="050E1039" w14:textId="1B9DE252" w:rsidR="00D267F2" w:rsidRPr="00D267F2" w:rsidRDefault="00D267F2" w:rsidP="00D267F2">
            <w:pPr>
              <w:rPr>
                <w:rFonts w:ascii="Arial" w:hAnsi="Arial" w:cs="Arial"/>
              </w:rPr>
            </w:pPr>
            <w:r w:rsidRPr="00D267F2">
              <w:rPr>
                <w:rFonts w:ascii="Arial" w:hAnsi="Arial" w:cs="Arial"/>
              </w:rPr>
              <w:t>FUL/000964/23</w:t>
            </w:r>
          </w:p>
        </w:tc>
        <w:tc>
          <w:tcPr>
            <w:tcW w:w="3827" w:type="dxa"/>
          </w:tcPr>
          <w:p w14:paraId="079102F3" w14:textId="06BFCF69" w:rsidR="00D267F2" w:rsidRPr="00D267F2" w:rsidRDefault="00D267F2" w:rsidP="00D267F2">
            <w:pPr>
              <w:rPr>
                <w:rFonts w:ascii="Arial" w:hAnsi="Arial" w:cs="Arial"/>
              </w:rPr>
            </w:pPr>
            <w:r w:rsidRPr="00D267F2">
              <w:rPr>
                <w:rFonts w:ascii="Arial" w:hAnsi="Arial" w:cs="Arial"/>
              </w:rPr>
              <w:t>Single Storey Rear Extension</w:t>
            </w:r>
          </w:p>
        </w:tc>
        <w:tc>
          <w:tcPr>
            <w:tcW w:w="2642" w:type="dxa"/>
          </w:tcPr>
          <w:p w14:paraId="612AC625" w14:textId="0898A5D5" w:rsidR="00D267F2" w:rsidRPr="00D267F2" w:rsidRDefault="00D267F2" w:rsidP="00D267F2">
            <w:pPr>
              <w:rPr>
                <w:rFonts w:ascii="Arial" w:hAnsi="Arial" w:cs="Arial"/>
              </w:rPr>
            </w:pPr>
            <w:r w:rsidRPr="00D267F2">
              <w:rPr>
                <w:rFonts w:ascii="Arial" w:hAnsi="Arial" w:cs="Arial"/>
              </w:rPr>
              <w:t>22, Elm Avenue, Flint, CH6 5HE</w:t>
            </w:r>
          </w:p>
        </w:tc>
      </w:tr>
    </w:tbl>
    <w:p w14:paraId="23662989" w14:textId="134E27E2" w:rsidR="003D3E69" w:rsidRPr="00316DDC" w:rsidRDefault="003D3E69" w:rsidP="003D3E69">
      <w:pPr>
        <w:rPr>
          <w:rFonts w:ascii="Arial" w:hAnsi="Arial" w:cs="Arial"/>
        </w:rPr>
      </w:pPr>
      <w:r w:rsidRPr="00316DDC">
        <w:rPr>
          <w:rFonts w:ascii="Arial" w:hAnsi="Arial" w:cs="Arial"/>
          <w:b/>
          <w:bCs/>
        </w:rPr>
        <w:lastRenderedPageBreak/>
        <w:t>RESOLVED:</w:t>
      </w:r>
      <w:r w:rsidRPr="00316DDC">
        <w:rPr>
          <w:rFonts w:ascii="Arial" w:hAnsi="Arial" w:cs="Arial"/>
        </w:rPr>
        <w:t xml:space="preserve"> </w:t>
      </w:r>
      <w:bookmarkStart w:id="5" w:name="_Hlk130476963"/>
      <w:r w:rsidRPr="00316DDC">
        <w:rPr>
          <w:rFonts w:ascii="Arial" w:hAnsi="Arial" w:cs="Arial"/>
        </w:rPr>
        <w:t xml:space="preserve">That the Council </w:t>
      </w:r>
      <w:r w:rsidR="0000764A">
        <w:rPr>
          <w:rFonts w:ascii="Arial" w:hAnsi="Arial" w:cs="Arial"/>
        </w:rPr>
        <w:t>supported</w:t>
      </w:r>
      <w:r>
        <w:rPr>
          <w:rFonts w:ascii="Arial" w:hAnsi="Arial" w:cs="Arial"/>
        </w:rPr>
        <w:t xml:space="preserve"> to this application and that Flintshire Planning will be notified accordingly with comments</w:t>
      </w:r>
      <w:bookmarkEnd w:id="4"/>
      <w:r>
        <w:rPr>
          <w:rFonts w:ascii="Arial" w:hAnsi="Arial" w:cs="Arial"/>
        </w:rPr>
        <w:t>.</w:t>
      </w:r>
    </w:p>
    <w:bookmarkEnd w:id="5"/>
    <w:p w14:paraId="0CC80AB6" w14:textId="77777777" w:rsidR="00B824BD" w:rsidRDefault="00B824BD" w:rsidP="00B916E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2642"/>
      </w:tblGrid>
      <w:tr w:rsidR="0000764A" w:rsidRPr="00316DDC" w14:paraId="761DB96B" w14:textId="77777777" w:rsidTr="008D0B8B">
        <w:tc>
          <w:tcPr>
            <w:tcW w:w="2547" w:type="dxa"/>
            <w:shd w:val="clear" w:color="auto" w:fill="E7E6E6" w:themeFill="background2"/>
          </w:tcPr>
          <w:p w14:paraId="3D9BA511" w14:textId="77777777" w:rsidR="0000764A" w:rsidRPr="00316DDC" w:rsidRDefault="0000764A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Application Number</w:t>
            </w:r>
          </w:p>
        </w:tc>
        <w:tc>
          <w:tcPr>
            <w:tcW w:w="3827" w:type="dxa"/>
            <w:shd w:val="clear" w:color="auto" w:fill="E7E6E6" w:themeFill="background2"/>
          </w:tcPr>
          <w:p w14:paraId="1718555F" w14:textId="77777777" w:rsidR="0000764A" w:rsidRPr="00316DDC" w:rsidRDefault="0000764A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Proposal</w:t>
            </w:r>
          </w:p>
        </w:tc>
        <w:tc>
          <w:tcPr>
            <w:tcW w:w="2642" w:type="dxa"/>
            <w:shd w:val="clear" w:color="auto" w:fill="E7E6E6" w:themeFill="background2"/>
          </w:tcPr>
          <w:p w14:paraId="1B8FC8F9" w14:textId="77777777" w:rsidR="0000764A" w:rsidRPr="00316DDC" w:rsidRDefault="0000764A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00F01A17" w:rsidRPr="00316DDC" w14:paraId="61C1F7F7" w14:textId="77777777" w:rsidTr="008D0B8B">
        <w:tc>
          <w:tcPr>
            <w:tcW w:w="2547" w:type="dxa"/>
          </w:tcPr>
          <w:p w14:paraId="6D5F2A37" w14:textId="121EF235" w:rsidR="00F01A17" w:rsidRPr="00C46A40" w:rsidRDefault="00F01A17" w:rsidP="00F01A17">
            <w:pPr>
              <w:rPr>
                <w:rFonts w:ascii="Arial" w:hAnsi="Arial" w:cs="Arial"/>
              </w:rPr>
            </w:pPr>
            <w:r w:rsidRPr="00C46A40">
              <w:rPr>
                <w:rFonts w:ascii="Arial" w:hAnsi="Arial" w:cs="Arial"/>
              </w:rPr>
              <w:t>COU/000751/23</w:t>
            </w:r>
          </w:p>
        </w:tc>
        <w:tc>
          <w:tcPr>
            <w:tcW w:w="3827" w:type="dxa"/>
          </w:tcPr>
          <w:p w14:paraId="76E372FE" w14:textId="21D6FA8A" w:rsidR="00F01A17" w:rsidRPr="00C46A40" w:rsidRDefault="00F01A17" w:rsidP="00F01A17">
            <w:pPr>
              <w:rPr>
                <w:rFonts w:ascii="Arial" w:hAnsi="Arial" w:cs="Arial"/>
              </w:rPr>
            </w:pPr>
            <w:r w:rsidRPr="00C46A40">
              <w:rPr>
                <w:rFonts w:ascii="Arial" w:hAnsi="Arial" w:cs="Arial"/>
              </w:rPr>
              <w:t xml:space="preserve">Change Of Use </w:t>
            </w:r>
            <w:proofErr w:type="gramStart"/>
            <w:r w:rsidRPr="00C46A40">
              <w:rPr>
                <w:rFonts w:ascii="Arial" w:hAnsi="Arial" w:cs="Arial"/>
              </w:rPr>
              <w:t>From</w:t>
            </w:r>
            <w:proofErr w:type="gramEnd"/>
            <w:r w:rsidRPr="00C46A40">
              <w:rPr>
                <w:rFonts w:ascii="Arial" w:hAnsi="Arial" w:cs="Arial"/>
              </w:rPr>
              <w:t xml:space="preserve"> Vacant Retail And Offices, To A Ground Floor Bar With New Shop Front And Flats On First And Second Floors</w:t>
            </w:r>
          </w:p>
        </w:tc>
        <w:tc>
          <w:tcPr>
            <w:tcW w:w="2642" w:type="dxa"/>
          </w:tcPr>
          <w:p w14:paraId="3D39C8FA" w14:textId="77777777" w:rsidR="00F01A17" w:rsidRPr="00C46A40" w:rsidRDefault="00F01A17" w:rsidP="00F01A17">
            <w:pPr>
              <w:rPr>
                <w:rFonts w:ascii="Arial" w:hAnsi="Arial" w:cs="Arial"/>
              </w:rPr>
            </w:pPr>
            <w:r w:rsidRPr="00C46A40">
              <w:rPr>
                <w:rFonts w:ascii="Arial" w:hAnsi="Arial" w:cs="Arial"/>
              </w:rPr>
              <w:t xml:space="preserve">Former Barclays </w:t>
            </w:r>
          </w:p>
          <w:p w14:paraId="0EBF7396" w14:textId="6CDFF177" w:rsidR="00F01A17" w:rsidRPr="00C46A40" w:rsidRDefault="00F01A17" w:rsidP="00F01A17">
            <w:pPr>
              <w:rPr>
                <w:rFonts w:ascii="Arial" w:hAnsi="Arial" w:cs="Arial"/>
              </w:rPr>
            </w:pPr>
            <w:r w:rsidRPr="00C46A40">
              <w:rPr>
                <w:rFonts w:ascii="Arial" w:hAnsi="Arial" w:cs="Arial"/>
              </w:rPr>
              <w:t>19 - 21, Church Street, Flint, CH6 5AJ</w:t>
            </w:r>
          </w:p>
        </w:tc>
      </w:tr>
    </w:tbl>
    <w:p w14:paraId="69529A97" w14:textId="77777777" w:rsidR="0000764A" w:rsidRPr="00316DDC" w:rsidRDefault="0000764A" w:rsidP="0000764A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1A56E5D" w14:textId="4F236983" w:rsidR="00F01A17" w:rsidRDefault="00F01A17" w:rsidP="0000764A">
      <w:pPr>
        <w:rPr>
          <w:rFonts w:ascii="Arial" w:hAnsi="Arial" w:cs="Arial"/>
        </w:rPr>
      </w:pPr>
      <w:r w:rsidRPr="00F01A17">
        <w:rPr>
          <w:rFonts w:ascii="Arial" w:hAnsi="Arial" w:cs="Arial"/>
        </w:rPr>
        <w:t>Councillor E. Jones objected to this application due to previous objections discussed at Council</w:t>
      </w:r>
      <w:r w:rsidR="001A19AF">
        <w:rPr>
          <w:rFonts w:ascii="Arial" w:hAnsi="Arial" w:cs="Arial"/>
        </w:rPr>
        <w:t>, Flint has sufficient public house</w:t>
      </w:r>
      <w:r w:rsidR="003655C0">
        <w:rPr>
          <w:rFonts w:ascii="Arial" w:hAnsi="Arial" w:cs="Arial"/>
        </w:rPr>
        <w:t>s</w:t>
      </w:r>
      <w:r w:rsidR="001A19AF">
        <w:rPr>
          <w:rFonts w:ascii="Arial" w:hAnsi="Arial" w:cs="Arial"/>
        </w:rPr>
        <w:t xml:space="preserve"> </w:t>
      </w:r>
      <w:proofErr w:type="gramStart"/>
      <w:r w:rsidR="00023F93">
        <w:rPr>
          <w:rFonts w:ascii="Arial" w:hAnsi="Arial" w:cs="Arial"/>
        </w:rPr>
        <w:t xml:space="preserve">and </w:t>
      </w:r>
      <w:r w:rsidR="001A19AF">
        <w:rPr>
          <w:rFonts w:ascii="Arial" w:hAnsi="Arial" w:cs="Arial"/>
        </w:rPr>
        <w:t>also</w:t>
      </w:r>
      <w:proofErr w:type="gramEnd"/>
      <w:r w:rsidR="001A19AF">
        <w:rPr>
          <w:rFonts w:ascii="Arial" w:hAnsi="Arial" w:cs="Arial"/>
        </w:rPr>
        <w:t xml:space="preserve"> </w:t>
      </w:r>
      <w:r w:rsidR="00023F93">
        <w:rPr>
          <w:rFonts w:ascii="Arial" w:hAnsi="Arial" w:cs="Arial"/>
        </w:rPr>
        <w:t xml:space="preserve">due to concerns </w:t>
      </w:r>
      <w:r w:rsidR="00BF5168">
        <w:rPr>
          <w:rFonts w:ascii="Arial" w:hAnsi="Arial" w:cs="Arial"/>
        </w:rPr>
        <w:t xml:space="preserve">received </w:t>
      </w:r>
      <w:r w:rsidR="00023F93">
        <w:rPr>
          <w:rFonts w:ascii="Arial" w:hAnsi="Arial" w:cs="Arial"/>
        </w:rPr>
        <w:t>from residents.</w:t>
      </w:r>
    </w:p>
    <w:p w14:paraId="1DF4A3B7" w14:textId="77777777" w:rsidR="00023F93" w:rsidRDefault="00023F93" w:rsidP="0000764A">
      <w:pPr>
        <w:rPr>
          <w:rFonts w:ascii="Arial" w:hAnsi="Arial" w:cs="Arial"/>
        </w:rPr>
      </w:pPr>
    </w:p>
    <w:p w14:paraId="2FC07906" w14:textId="05833103" w:rsidR="00023F93" w:rsidRDefault="00BF5168" w:rsidP="0000764A">
      <w:pPr>
        <w:rPr>
          <w:rFonts w:ascii="Arial" w:hAnsi="Arial" w:cs="Arial"/>
        </w:rPr>
      </w:pPr>
      <w:r>
        <w:rPr>
          <w:rFonts w:ascii="Arial" w:hAnsi="Arial" w:cs="Arial"/>
        </w:rPr>
        <w:t>Councillor C. Griffiths also objected to</w:t>
      </w:r>
      <w:r w:rsidR="001A19AF" w:rsidRPr="001A19AF">
        <w:rPr>
          <w:rFonts w:ascii="Arial" w:hAnsi="Arial" w:cs="Arial"/>
        </w:rPr>
        <w:t xml:space="preserve"> </w:t>
      </w:r>
      <w:r w:rsidR="001A19AF" w:rsidRPr="00F01A17">
        <w:rPr>
          <w:rFonts w:ascii="Arial" w:hAnsi="Arial" w:cs="Arial"/>
        </w:rPr>
        <w:t xml:space="preserve">this application due to </w:t>
      </w:r>
      <w:r w:rsidR="001A19AF">
        <w:rPr>
          <w:rFonts w:ascii="Arial" w:hAnsi="Arial" w:cs="Arial"/>
        </w:rPr>
        <w:t xml:space="preserve">the </w:t>
      </w:r>
      <w:r w:rsidR="001A19AF" w:rsidRPr="00F01A17">
        <w:rPr>
          <w:rFonts w:ascii="Arial" w:hAnsi="Arial" w:cs="Arial"/>
        </w:rPr>
        <w:t>previous objections</w:t>
      </w:r>
      <w:r w:rsidR="001A19AF">
        <w:rPr>
          <w:rFonts w:ascii="Arial" w:hAnsi="Arial" w:cs="Arial"/>
        </w:rPr>
        <w:t>.</w:t>
      </w:r>
    </w:p>
    <w:p w14:paraId="206B56F9" w14:textId="77777777" w:rsidR="001A19AF" w:rsidRDefault="001A19AF" w:rsidP="0000764A">
      <w:pPr>
        <w:rPr>
          <w:rFonts w:ascii="Arial" w:hAnsi="Arial" w:cs="Arial"/>
        </w:rPr>
      </w:pPr>
    </w:p>
    <w:p w14:paraId="7A9048A9" w14:textId="0F950A98" w:rsidR="00F01A17" w:rsidRPr="00C46A40" w:rsidRDefault="00C46A40" w:rsidP="0000764A">
      <w:pPr>
        <w:rPr>
          <w:rFonts w:ascii="Arial" w:hAnsi="Arial" w:cs="Arial"/>
        </w:rPr>
      </w:pPr>
      <w:r w:rsidRPr="00C46A40">
        <w:rPr>
          <w:rFonts w:ascii="Arial" w:hAnsi="Arial" w:cs="Arial"/>
        </w:rPr>
        <w:t xml:space="preserve">A vote was taken, and </w:t>
      </w:r>
      <w:proofErr w:type="gramStart"/>
      <w:r w:rsidRPr="00C46A40">
        <w:rPr>
          <w:rFonts w:ascii="Arial" w:hAnsi="Arial" w:cs="Arial"/>
        </w:rPr>
        <w:t>the majority of</w:t>
      </w:r>
      <w:proofErr w:type="gramEnd"/>
      <w:r w:rsidRPr="00C46A40">
        <w:rPr>
          <w:rFonts w:ascii="Arial" w:hAnsi="Arial" w:cs="Arial"/>
        </w:rPr>
        <w:t xml:space="preserve"> Councillors supported this application. </w:t>
      </w:r>
    </w:p>
    <w:p w14:paraId="75A7EF9D" w14:textId="77777777" w:rsidR="00C46A40" w:rsidRDefault="00C46A40" w:rsidP="0000764A">
      <w:pPr>
        <w:rPr>
          <w:rFonts w:ascii="Arial" w:hAnsi="Arial" w:cs="Arial"/>
          <w:b/>
          <w:bCs/>
        </w:rPr>
      </w:pPr>
    </w:p>
    <w:p w14:paraId="19276454" w14:textId="1287B0A4" w:rsidR="00B824BD" w:rsidRDefault="0000764A" w:rsidP="0000764A">
      <w:pPr>
        <w:rPr>
          <w:rFonts w:ascii="Arial" w:hAnsi="Arial" w:cs="Arial"/>
        </w:rPr>
      </w:pPr>
      <w:r w:rsidRPr="00316DDC">
        <w:rPr>
          <w:rFonts w:ascii="Arial" w:hAnsi="Arial" w:cs="Arial"/>
          <w:b/>
          <w:bCs/>
        </w:rPr>
        <w:t>RESOLVED:</w:t>
      </w:r>
      <w:r w:rsidRPr="00316DDC">
        <w:rPr>
          <w:rFonts w:ascii="Arial" w:hAnsi="Arial" w:cs="Arial"/>
        </w:rPr>
        <w:t xml:space="preserve"> That the Council </w:t>
      </w:r>
      <w:r>
        <w:rPr>
          <w:rFonts w:ascii="Arial" w:hAnsi="Arial" w:cs="Arial"/>
        </w:rPr>
        <w:t>supported to this application and that Flintshire Planning will be notified accordingly with comments</w:t>
      </w:r>
    </w:p>
    <w:p w14:paraId="5D5EBBED" w14:textId="77777777" w:rsidR="0000764A" w:rsidRDefault="0000764A" w:rsidP="0000764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2642"/>
      </w:tblGrid>
      <w:tr w:rsidR="00C46A40" w:rsidRPr="00316DDC" w14:paraId="6113492A" w14:textId="77777777" w:rsidTr="008D0B8B">
        <w:tc>
          <w:tcPr>
            <w:tcW w:w="2547" w:type="dxa"/>
            <w:shd w:val="clear" w:color="auto" w:fill="E7E6E6" w:themeFill="background2"/>
          </w:tcPr>
          <w:p w14:paraId="42C548BF" w14:textId="77777777" w:rsidR="00C46A40" w:rsidRPr="00316DDC" w:rsidRDefault="00C46A40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Application Number</w:t>
            </w:r>
          </w:p>
        </w:tc>
        <w:tc>
          <w:tcPr>
            <w:tcW w:w="3827" w:type="dxa"/>
            <w:shd w:val="clear" w:color="auto" w:fill="E7E6E6" w:themeFill="background2"/>
          </w:tcPr>
          <w:p w14:paraId="2584A99F" w14:textId="77777777" w:rsidR="00C46A40" w:rsidRPr="00316DDC" w:rsidRDefault="00C46A40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Proposal</w:t>
            </w:r>
          </w:p>
        </w:tc>
        <w:tc>
          <w:tcPr>
            <w:tcW w:w="2642" w:type="dxa"/>
            <w:shd w:val="clear" w:color="auto" w:fill="E7E6E6" w:themeFill="background2"/>
          </w:tcPr>
          <w:p w14:paraId="6D6BF141" w14:textId="77777777" w:rsidR="00C46A40" w:rsidRPr="00316DDC" w:rsidRDefault="00C46A40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00AA7F6E" w:rsidRPr="00C46A40" w14:paraId="200ECBEC" w14:textId="77777777" w:rsidTr="008D0B8B">
        <w:tc>
          <w:tcPr>
            <w:tcW w:w="2547" w:type="dxa"/>
          </w:tcPr>
          <w:p w14:paraId="3BEAC885" w14:textId="0CC1E92E" w:rsidR="00AA7F6E" w:rsidRPr="00AA7F6E" w:rsidRDefault="00AA7F6E" w:rsidP="00AA7F6E">
            <w:pPr>
              <w:rPr>
                <w:rFonts w:ascii="Arial" w:hAnsi="Arial" w:cs="Arial"/>
              </w:rPr>
            </w:pPr>
            <w:r w:rsidRPr="00AA7F6E">
              <w:rPr>
                <w:rFonts w:ascii="Arial" w:hAnsi="Arial" w:cs="Arial"/>
              </w:rPr>
              <w:t>FUL/000980/23</w:t>
            </w:r>
          </w:p>
        </w:tc>
        <w:tc>
          <w:tcPr>
            <w:tcW w:w="3827" w:type="dxa"/>
          </w:tcPr>
          <w:p w14:paraId="391B5E40" w14:textId="605FF114" w:rsidR="00AA7F6E" w:rsidRPr="00AA7F6E" w:rsidRDefault="00AA7F6E" w:rsidP="00AA7F6E">
            <w:pPr>
              <w:rPr>
                <w:rFonts w:ascii="Arial" w:hAnsi="Arial" w:cs="Arial"/>
              </w:rPr>
            </w:pPr>
            <w:r w:rsidRPr="00AA7F6E">
              <w:rPr>
                <w:rFonts w:ascii="Arial" w:hAnsi="Arial" w:cs="Arial"/>
              </w:rPr>
              <w:t xml:space="preserve">Proposed Part Single </w:t>
            </w:r>
            <w:proofErr w:type="gramStart"/>
            <w:r w:rsidRPr="00AA7F6E">
              <w:rPr>
                <w:rFonts w:ascii="Arial" w:hAnsi="Arial" w:cs="Arial"/>
              </w:rPr>
              <w:t>And</w:t>
            </w:r>
            <w:proofErr w:type="gramEnd"/>
            <w:r w:rsidRPr="00AA7F6E">
              <w:rPr>
                <w:rFonts w:ascii="Arial" w:hAnsi="Arial" w:cs="Arial"/>
              </w:rPr>
              <w:t xml:space="preserve"> Part Two Storey Rear Extension</w:t>
            </w:r>
          </w:p>
        </w:tc>
        <w:tc>
          <w:tcPr>
            <w:tcW w:w="2642" w:type="dxa"/>
          </w:tcPr>
          <w:p w14:paraId="1C6067EB" w14:textId="77777777" w:rsidR="00AA7F6E" w:rsidRPr="00AA7F6E" w:rsidRDefault="00AA7F6E" w:rsidP="00AA7F6E">
            <w:pPr>
              <w:rPr>
                <w:rFonts w:ascii="Arial" w:hAnsi="Arial" w:cs="Arial"/>
              </w:rPr>
            </w:pPr>
            <w:r w:rsidRPr="00AA7F6E">
              <w:rPr>
                <w:rFonts w:ascii="Arial" w:hAnsi="Arial" w:cs="Arial"/>
              </w:rPr>
              <w:t xml:space="preserve">12, Croes Atti Lane, </w:t>
            </w:r>
            <w:proofErr w:type="spellStart"/>
            <w:r w:rsidRPr="00AA7F6E">
              <w:rPr>
                <w:rFonts w:ascii="Arial" w:hAnsi="Arial" w:cs="Arial"/>
              </w:rPr>
              <w:t>Oakenholt</w:t>
            </w:r>
            <w:proofErr w:type="spellEnd"/>
            <w:r w:rsidRPr="00AA7F6E">
              <w:rPr>
                <w:rFonts w:ascii="Arial" w:hAnsi="Arial" w:cs="Arial"/>
              </w:rPr>
              <w:t xml:space="preserve">, Flint, </w:t>
            </w:r>
          </w:p>
          <w:p w14:paraId="70484869" w14:textId="397F6702" w:rsidR="00AA7F6E" w:rsidRPr="00AA7F6E" w:rsidRDefault="00AA7F6E" w:rsidP="00AA7F6E">
            <w:pPr>
              <w:rPr>
                <w:rFonts w:ascii="Arial" w:hAnsi="Arial" w:cs="Arial"/>
              </w:rPr>
            </w:pPr>
            <w:r w:rsidRPr="00AA7F6E">
              <w:rPr>
                <w:rFonts w:ascii="Arial" w:hAnsi="Arial" w:cs="Arial"/>
              </w:rPr>
              <w:t>CH6 5SP</w:t>
            </w:r>
          </w:p>
        </w:tc>
      </w:tr>
    </w:tbl>
    <w:p w14:paraId="6EE37AA4" w14:textId="77777777" w:rsidR="0000764A" w:rsidRDefault="0000764A" w:rsidP="0000764A">
      <w:pPr>
        <w:rPr>
          <w:rFonts w:ascii="Arial" w:hAnsi="Arial" w:cs="Arial"/>
        </w:rPr>
      </w:pPr>
    </w:p>
    <w:p w14:paraId="4902FD28" w14:textId="77777777" w:rsidR="00C46A40" w:rsidRPr="00316DDC" w:rsidRDefault="00C46A40" w:rsidP="00C46A40">
      <w:pPr>
        <w:rPr>
          <w:rFonts w:ascii="Arial" w:hAnsi="Arial" w:cs="Arial"/>
        </w:rPr>
      </w:pPr>
      <w:r w:rsidRPr="00316DDC">
        <w:rPr>
          <w:rFonts w:ascii="Arial" w:hAnsi="Arial" w:cs="Arial"/>
          <w:b/>
          <w:bCs/>
        </w:rPr>
        <w:t>RESOLVED:</w:t>
      </w:r>
      <w:r w:rsidRPr="00316DDC">
        <w:rPr>
          <w:rFonts w:ascii="Arial" w:hAnsi="Arial" w:cs="Arial"/>
        </w:rPr>
        <w:t xml:space="preserve"> That the Council </w:t>
      </w:r>
      <w:r>
        <w:rPr>
          <w:rFonts w:ascii="Arial" w:hAnsi="Arial" w:cs="Arial"/>
        </w:rPr>
        <w:t>supported to this application and that Flintshire Planning will be notified accordingly with comments.</w:t>
      </w:r>
    </w:p>
    <w:p w14:paraId="2DDA9345" w14:textId="77777777" w:rsidR="00C46A40" w:rsidRDefault="00C46A40" w:rsidP="0000764A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827"/>
        <w:gridCol w:w="2642"/>
      </w:tblGrid>
      <w:tr w:rsidR="00C46A40" w:rsidRPr="00316DDC" w14:paraId="0C50369E" w14:textId="77777777" w:rsidTr="008D0B8B">
        <w:tc>
          <w:tcPr>
            <w:tcW w:w="2547" w:type="dxa"/>
            <w:shd w:val="clear" w:color="auto" w:fill="E7E6E6" w:themeFill="background2"/>
          </w:tcPr>
          <w:p w14:paraId="024E8A9E" w14:textId="77777777" w:rsidR="00C46A40" w:rsidRPr="00316DDC" w:rsidRDefault="00C46A40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Application Number</w:t>
            </w:r>
          </w:p>
        </w:tc>
        <w:tc>
          <w:tcPr>
            <w:tcW w:w="3827" w:type="dxa"/>
            <w:shd w:val="clear" w:color="auto" w:fill="E7E6E6" w:themeFill="background2"/>
          </w:tcPr>
          <w:p w14:paraId="1A288666" w14:textId="77777777" w:rsidR="00C46A40" w:rsidRPr="00316DDC" w:rsidRDefault="00C46A40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Proposal</w:t>
            </w:r>
          </w:p>
        </w:tc>
        <w:tc>
          <w:tcPr>
            <w:tcW w:w="2642" w:type="dxa"/>
            <w:shd w:val="clear" w:color="auto" w:fill="E7E6E6" w:themeFill="background2"/>
          </w:tcPr>
          <w:p w14:paraId="1FB8B6F9" w14:textId="77777777" w:rsidR="00C46A40" w:rsidRPr="00316DDC" w:rsidRDefault="00C46A40" w:rsidP="008D0B8B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DDC"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00D6084C" w:rsidRPr="00C46A40" w14:paraId="586F6F55" w14:textId="77777777" w:rsidTr="008D0B8B">
        <w:tc>
          <w:tcPr>
            <w:tcW w:w="2547" w:type="dxa"/>
          </w:tcPr>
          <w:p w14:paraId="7C4BFBCC" w14:textId="76F6D9D5" w:rsidR="00D6084C" w:rsidRPr="00D6084C" w:rsidRDefault="00D6084C" w:rsidP="00D6084C">
            <w:pPr>
              <w:rPr>
                <w:rFonts w:ascii="Arial" w:hAnsi="Arial" w:cs="Arial"/>
              </w:rPr>
            </w:pPr>
            <w:r w:rsidRPr="00D6084C">
              <w:rPr>
                <w:rFonts w:ascii="Arial" w:hAnsi="Arial" w:cs="Arial"/>
              </w:rPr>
              <w:t>FUL/000960/23</w:t>
            </w:r>
          </w:p>
        </w:tc>
        <w:tc>
          <w:tcPr>
            <w:tcW w:w="3827" w:type="dxa"/>
          </w:tcPr>
          <w:p w14:paraId="0A07CE5A" w14:textId="320E494B" w:rsidR="00D6084C" w:rsidRPr="00D6084C" w:rsidRDefault="00D6084C" w:rsidP="00D6084C">
            <w:pPr>
              <w:rPr>
                <w:rFonts w:ascii="Arial" w:hAnsi="Arial" w:cs="Arial"/>
              </w:rPr>
            </w:pPr>
            <w:r w:rsidRPr="00D6084C">
              <w:rPr>
                <w:rFonts w:ascii="Arial" w:hAnsi="Arial" w:cs="Arial"/>
              </w:rPr>
              <w:t xml:space="preserve">Proposed Extension Over Garage </w:t>
            </w:r>
            <w:proofErr w:type="gramStart"/>
            <w:r w:rsidRPr="00D6084C">
              <w:rPr>
                <w:rFonts w:ascii="Arial" w:hAnsi="Arial" w:cs="Arial"/>
              </w:rPr>
              <w:t>And</w:t>
            </w:r>
            <w:proofErr w:type="gramEnd"/>
            <w:r w:rsidRPr="00D6084C">
              <w:rPr>
                <w:rFonts w:ascii="Arial" w:hAnsi="Arial" w:cs="Arial"/>
              </w:rPr>
              <w:t xml:space="preserve"> A Proposed Two Storey Front Porch</w:t>
            </w:r>
          </w:p>
        </w:tc>
        <w:tc>
          <w:tcPr>
            <w:tcW w:w="2642" w:type="dxa"/>
          </w:tcPr>
          <w:p w14:paraId="2E323D89" w14:textId="55B5D0E8" w:rsidR="00D6084C" w:rsidRPr="00D6084C" w:rsidRDefault="00D6084C" w:rsidP="00D6084C">
            <w:pPr>
              <w:rPr>
                <w:rFonts w:ascii="Arial" w:hAnsi="Arial" w:cs="Arial"/>
              </w:rPr>
            </w:pPr>
            <w:r w:rsidRPr="00D6084C">
              <w:rPr>
                <w:rFonts w:ascii="Arial" w:hAnsi="Arial" w:cs="Arial"/>
              </w:rPr>
              <w:t>Northfield, Holywell Road, Flint, CH6 5RR</w:t>
            </w:r>
          </w:p>
        </w:tc>
      </w:tr>
    </w:tbl>
    <w:p w14:paraId="01063592" w14:textId="77777777" w:rsidR="00C46A40" w:rsidRDefault="00C46A40" w:rsidP="0000764A">
      <w:pPr>
        <w:rPr>
          <w:rFonts w:ascii="Arial" w:hAnsi="Arial" w:cs="Arial"/>
        </w:rPr>
      </w:pPr>
    </w:p>
    <w:p w14:paraId="08F701BF" w14:textId="77777777" w:rsidR="00C46A40" w:rsidRPr="00316DDC" w:rsidRDefault="00C46A40" w:rsidP="00C46A40">
      <w:pPr>
        <w:rPr>
          <w:rFonts w:ascii="Arial" w:hAnsi="Arial" w:cs="Arial"/>
        </w:rPr>
      </w:pPr>
      <w:r w:rsidRPr="00316DDC">
        <w:rPr>
          <w:rFonts w:ascii="Arial" w:hAnsi="Arial" w:cs="Arial"/>
          <w:b/>
          <w:bCs/>
        </w:rPr>
        <w:t>RESOLVED:</w:t>
      </w:r>
      <w:r w:rsidRPr="00316DDC">
        <w:rPr>
          <w:rFonts w:ascii="Arial" w:hAnsi="Arial" w:cs="Arial"/>
        </w:rPr>
        <w:t xml:space="preserve"> That the Council </w:t>
      </w:r>
      <w:r>
        <w:rPr>
          <w:rFonts w:ascii="Arial" w:hAnsi="Arial" w:cs="Arial"/>
        </w:rPr>
        <w:t>supported to this application and that Flintshire Planning will be notified accordingly with comments.</w:t>
      </w:r>
    </w:p>
    <w:p w14:paraId="050DED20" w14:textId="77777777" w:rsidR="00C46A40" w:rsidRDefault="00C46A40" w:rsidP="0000764A">
      <w:pPr>
        <w:rPr>
          <w:rFonts w:ascii="Arial" w:hAnsi="Arial" w:cs="Arial"/>
        </w:rPr>
      </w:pPr>
    </w:p>
    <w:p w14:paraId="400EE5CC" w14:textId="77777777" w:rsidR="00C46A40" w:rsidRDefault="00C46A40" w:rsidP="00B824BD">
      <w:pPr>
        <w:rPr>
          <w:rFonts w:ascii="Arial" w:hAnsi="Arial" w:cs="Arial"/>
          <w:b/>
        </w:rPr>
      </w:pPr>
    </w:p>
    <w:p w14:paraId="5CC8D032" w14:textId="2E023AD2" w:rsidR="00B824BD" w:rsidRDefault="00B824BD" w:rsidP="00B824B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1</w:t>
      </w:r>
      <w:r w:rsidR="00D6084C">
        <w:rPr>
          <w:rFonts w:ascii="Arial" w:hAnsi="Arial" w:cs="Arial"/>
          <w:b/>
        </w:rPr>
        <w:t>53</w:t>
      </w:r>
      <w:r>
        <w:rPr>
          <w:rFonts w:ascii="Arial" w:hAnsi="Arial" w:cs="Arial"/>
          <w:b/>
        </w:rPr>
        <w:t xml:space="preserve">.  </w:t>
      </w:r>
      <w:r w:rsidR="004058F3">
        <w:rPr>
          <w:rFonts w:ascii="Arial" w:hAnsi="Arial" w:cs="Arial"/>
          <w:b/>
        </w:rPr>
        <w:t xml:space="preserve">LAND TO </w:t>
      </w:r>
      <w:r w:rsidR="00A45E93">
        <w:rPr>
          <w:rFonts w:ascii="Arial" w:hAnsi="Arial" w:cs="Arial"/>
          <w:b/>
        </w:rPr>
        <w:t xml:space="preserve">THE </w:t>
      </w:r>
      <w:r w:rsidR="004058F3">
        <w:rPr>
          <w:rFonts w:ascii="Arial" w:hAnsi="Arial" w:cs="Arial"/>
          <w:b/>
        </w:rPr>
        <w:t xml:space="preserve">WEST </w:t>
      </w:r>
      <w:r w:rsidR="00A45E93">
        <w:rPr>
          <w:rFonts w:ascii="Arial" w:hAnsi="Arial" w:cs="Arial"/>
          <w:b/>
        </w:rPr>
        <w:t xml:space="preserve">OF </w:t>
      </w:r>
      <w:r w:rsidR="004058F3">
        <w:rPr>
          <w:rFonts w:ascii="Arial" w:hAnsi="Arial" w:cs="Arial"/>
          <w:b/>
        </w:rPr>
        <w:t>NORTHOP ROAD, FLINT</w:t>
      </w:r>
    </w:p>
    <w:p w14:paraId="1EE7FBF0" w14:textId="77777777" w:rsidR="00B824BD" w:rsidRDefault="00B824BD" w:rsidP="00B824BD">
      <w:pPr>
        <w:rPr>
          <w:rFonts w:ascii="Arial" w:hAnsi="Arial" w:cs="Arial"/>
          <w:b/>
          <w:u w:val="single"/>
        </w:rPr>
      </w:pPr>
    </w:p>
    <w:p w14:paraId="7F107E90" w14:textId="7964F0D6" w:rsidR="00D37B3B" w:rsidRDefault="004058F3" w:rsidP="00B916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Councillors considered a letter from </w:t>
      </w:r>
      <w:r w:rsidR="00135FF0">
        <w:rPr>
          <w:rFonts w:ascii="Arial" w:hAnsi="Arial" w:cs="Arial"/>
        </w:rPr>
        <w:t xml:space="preserve">Edwards Homes regarding </w:t>
      </w:r>
      <w:r w:rsidR="002F7A2D">
        <w:rPr>
          <w:rFonts w:ascii="Arial" w:hAnsi="Arial" w:cs="Arial"/>
        </w:rPr>
        <w:t xml:space="preserve">the proposed development at the Land to </w:t>
      </w:r>
      <w:r w:rsidR="00A45E93">
        <w:rPr>
          <w:rFonts w:ascii="Arial" w:hAnsi="Arial" w:cs="Arial"/>
        </w:rPr>
        <w:t xml:space="preserve">the </w:t>
      </w:r>
      <w:r w:rsidR="002F7A2D">
        <w:rPr>
          <w:rFonts w:ascii="Arial" w:hAnsi="Arial" w:cs="Arial"/>
        </w:rPr>
        <w:t xml:space="preserve">West </w:t>
      </w:r>
      <w:r w:rsidR="00A45E93">
        <w:rPr>
          <w:rFonts w:ascii="Arial" w:hAnsi="Arial" w:cs="Arial"/>
        </w:rPr>
        <w:t xml:space="preserve">of Northop Road, Flint.  </w:t>
      </w:r>
    </w:p>
    <w:p w14:paraId="166AF460" w14:textId="77777777" w:rsidR="00A45E93" w:rsidRDefault="00A45E93" w:rsidP="00B916ED">
      <w:pPr>
        <w:rPr>
          <w:rFonts w:ascii="Arial" w:hAnsi="Arial" w:cs="Arial"/>
        </w:rPr>
      </w:pPr>
    </w:p>
    <w:p w14:paraId="14616B3C" w14:textId="5A29C9DD" w:rsidR="00A45E93" w:rsidRDefault="00A45E93" w:rsidP="00B916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Councillor M. Perfect </w:t>
      </w:r>
      <w:r w:rsidR="004D48D7">
        <w:rPr>
          <w:rFonts w:ascii="Arial" w:hAnsi="Arial" w:cs="Arial"/>
        </w:rPr>
        <w:t xml:space="preserve">said she will be sending observations as County Councillor and </w:t>
      </w:r>
      <w:r>
        <w:rPr>
          <w:rFonts w:ascii="Arial" w:hAnsi="Arial" w:cs="Arial"/>
        </w:rPr>
        <w:t xml:space="preserve">proposed that the Council </w:t>
      </w:r>
      <w:r w:rsidR="00416C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waits the Planning Application </w:t>
      </w:r>
      <w:r w:rsidR="00610C4D">
        <w:rPr>
          <w:rFonts w:ascii="Arial" w:hAnsi="Arial" w:cs="Arial"/>
        </w:rPr>
        <w:t xml:space="preserve">from Flintshire County Council regarding this development and then </w:t>
      </w:r>
      <w:r w:rsidR="00276496">
        <w:rPr>
          <w:rFonts w:ascii="Arial" w:hAnsi="Arial" w:cs="Arial"/>
        </w:rPr>
        <w:t>seek the service of the Planning Consultant.  Councillors agreed.</w:t>
      </w:r>
    </w:p>
    <w:p w14:paraId="65004CD3" w14:textId="77777777" w:rsidR="00276496" w:rsidRPr="00180C6C" w:rsidRDefault="00276496" w:rsidP="00B916ED">
      <w:pPr>
        <w:rPr>
          <w:rFonts w:ascii="Arial" w:hAnsi="Arial" w:cs="Arial"/>
        </w:rPr>
      </w:pPr>
    </w:p>
    <w:p w14:paraId="598F15D8" w14:textId="28FA99FD" w:rsidR="001462A4" w:rsidRDefault="00D26B59" w:rsidP="00B916ED">
      <w:pPr>
        <w:rPr>
          <w:rFonts w:ascii="Arial" w:hAnsi="Arial" w:cs="Arial"/>
        </w:rPr>
      </w:pPr>
      <w:r w:rsidRPr="00D37B3B">
        <w:rPr>
          <w:rFonts w:ascii="Arial" w:hAnsi="Arial" w:cs="Arial"/>
          <w:b/>
          <w:bCs/>
        </w:rPr>
        <w:t>RESOLVED:</w:t>
      </w:r>
      <w:r w:rsidRPr="00D26B59">
        <w:rPr>
          <w:rFonts w:ascii="Arial" w:hAnsi="Arial" w:cs="Arial"/>
        </w:rPr>
        <w:t xml:space="preserve">  The Clerk will </w:t>
      </w:r>
      <w:r w:rsidR="00276496">
        <w:rPr>
          <w:rFonts w:ascii="Arial" w:hAnsi="Arial" w:cs="Arial"/>
        </w:rPr>
        <w:t xml:space="preserve">wait for the Planning Application from Flintshire County Council and </w:t>
      </w:r>
      <w:r w:rsidR="002E4E8E">
        <w:rPr>
          <w:rFonts w:ascii="Arial" w:hAnsi="Arial" w:cs="Arial"/>
        </w:rPr>
        <w:t xml:space="preserve">will </w:t>
      </w:r>
      <w:r w:rsidR="00276496">
        <w:rPr>
          <w:rFonts w:ascii="Arial" w:hAnsi="Arial" w:cs="Arial"/>
        </w:rPr>
        <w:t xml:space="preserve">then </w:t>
      </w:r>
      <w:r w:rsidR="002E4E8E">
        <w:rPr>
          <w:rFonts w:ascii="Arial" w:hAnsi="Arial" w:cs="Arial"/>
        </w:rPr>
        <w:t xml:space="preserve">contact </w:t>
      </w:r>
      <w:r w:rsidR="00276496">
        <w:rPr>
          <w:rFonts w:ascii="Arial" w:hAnsi="Arial" w:cs="Arial"/>
        </w:rPr>
        <w:t>the Planning Consultant</w:t>
      </w:r>
      <w:r w:rsidR="002E4E8E">
        <w:rPr>
          <w:rFonts w:ascii="Arial" w:hAnsi="Arial" w:cs="Arial"/>
        </w:rPr>
        <w:t>.</w:t>
      </w:r>
    </w:p>
    <w:p w14:paraId="5AB254CE" w14:textId="77777777" w:rsidR="00D71DA1" w:rsidRDefault="00D71DA1" w:rsidP="00B916ED">
      <w:pPr>
        <w:rPr>
          <w:rFonts w:ascii="Arial" w:hAnsi="Arial"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500"/>
      </w:tblGrid>
      <w:tr w:rsidR="00445F33" w:rsidRPr="00316DDC" w14:paraId="009B3255" w14:textId="77777777" w:rsidTr="00445F3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87499" w14:textId="77777777" w:rsidR="00445F33" w:rsidRPr="00316DDC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ascii="Arial" w:hAnsi="Arial" w:cs="Arial"/>
                <w:b/>
                <w:bCs/>
                <w:kern w:val="28"/>
              </w:rPr>
            </w:pPr>
            <w:r w:rsidRPr="00316DDC">
              <w:rPr>
                <w:rFonts w:ascii="Arial" w:hAnsi="Arial" w:cs="Arial"/>
                <w:b/>
                <w:bCs/>
                <w:kern w:val="28"/>
              </w:rPr>
              <w:t>Date of Council Meeting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EDF349" w14:textId="09E23771" w:rsidR="00445F33" w:rsidRPr="00316DDC" w:rsidRDefault="00445F33" w:rsidP="00445F33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ascii="Arial" w:hAnsi="Arial" w:cs="Arial"/>
                <w:b/>
                <w:bCs/>
                <w:kern w:val="28"/>
              </w:rPr>
            </w:pPr>
            <w:r w:rsidRPr="00316DDC">
              <w:rPr>
                <w:rFonts w:ascii="Arial" w:hAnsi="Arial" w:cs="Arial"/>
                <w:b/>
                <w:bCs/>
                <w:kern w:val="28"/>
              </w:rPr>
              <w:t xml:space="preserve">Monday </w:t>
            </w:r>
            <w:r w:rsidR="002E4E8E">
              <w:rPr>
                <w:rFonts w:ascii="Arial" w:hAnsi="Arial" w:cs="Arial"/>
                <w:b/>
                <w:bCs/>
                <w:kern w:val="28"/>
              </w:rPr>
              <w:t>20</w:t>
            </w:r>
            <w:r w:rsidR="002E4E8E" w:rsidRPr="002E4E8E">
              <w:rPr>
                <w:rFonts w:ascii="Arial" w:hAnsi="Arial" w:cs="Arial"/>
                <w:b/>
                <w:bCs/>
                <w:kern w:val="28"/>
                <w:vertAlign w:val="superscript"/>
              </w:rPr>
              <w:t>th</w:t>
            </w:r>
            <w:r w:rsidR="002E4E8E">
              <w:rPr>
                <w:rFonts w:ascii="Arial" w:hAnsi="Arial" w:cs="Arial"/>
                <w:b/>
                <w:bCs/>
                <w:kern w:val="28"/>
              </w:rPr>
              <w:t xml:space="preserve"> November</w:t>
            </w:r>
            <w:r w:rsidR="00265E13">
              <w:rPr>
                <w:rFonts w:ascii="Arial" w:hAnsi="Arial" w:cs="Arial"/>
                <w:b/>
                <w:bCs/>
                <w:kern w:val="28"/>
              </w:rPr>
              <w:t xml:space="preserve"> 2023</w:t>
            </w:r>
            <w:r w:rsidRPr="00316DDC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  <w:r w:rsidR="00265E13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</w:p>
        </w:tc>
      </w:tr>
      <w:tr w:rsidR="00445F33" w:rsidRPr="00316DDC" w14:paraId="4E0ADF48" w14:textId="77777777" w:rsidTr="00445F33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8F30" w14:textId="77777777" w:rsidR="00445F33" w:rsidRPr="00316DDC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ascii="Arial" w:hAnsi="Arial" w:cs="Arial"/>
                <w:b/>
                <w:bCs/>
                <w:kern w:val="28"/>
              </w:rPr>
            </w:pPr>
          </w:p>
          <w:p w14:paraId="14101A01" w14:textId="77777777" w:rsidR="00445F33" w:rsidRPr="00316DDC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center"/>
              <w:rPr>
                <w:rFonts w:ascii="Arial" w:hAnsi="Arial" w:cs="Arial"/>
                <w:kern w:val="28"/>
              </w:rPr>
            </w:pPr>
          </w:p>
          <w:p w14:paraId="48C25714" w14:textId="77777777" w:rsidR="00445F33" w:rsidRPr="00316DDC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center"/>
              <w:rPr>
                <w:rFonts w:ascii="Arial" w:hAnsi="Arial" w:cs="Arial"/>
                <w:kern w:val="28"/>
              </w:rPr>
            </w:pPr>
            <w:r w:rsidRPr="00316DDC">
              <w:rPr>
                <w:rFonts w:ascii="Arial" w:hAnsi="Arial" w:cs="Arial"/>
                <w:kern w:val="28"/>
              </w:rPr>
              <w:t>………………………………………………</w:t>
            </w:r>
          </w:p>
          <w:p w14:paraId="62937560" w14:textId="21296C0A" w:rsidR="00445F33" w:rsidRPr="00316DDC" w:rsidRDefault="00445F33" w:rsidP="007441BD">
            <w:pPr>
              <w:widowControl w:val="0"/>
              <w:autoSpaceDE w:val="0"/>
              <w:autoSpaceDN w:val="0"/>
              <w:adjustRightInd w:val="0"/>
              <w:ind w:right="-720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 w:rsidRPr="00316DDC">
              <w:rPr>
                <w:rFonts w:ascii="Arial" w:hAnsi="Arial" w:cs="Arial"/>
                <w:b/>
                <w:bCs/>
                <w:kern w:val="28"/>
              </w:rPr>
              <w:t xml:space="preserve">Chair </w:t>
            </w:r>
          </w:p>
        </w:tc>
      </w:tr>
    </w:tbl>
    <w:p w14:paraId="21619FFE" w14:textId="77777777" w:rsidR="00D2513D" w:rsidRPr="00676877" w:rsidRDefault="00D2513D" w:rsidP="003E4CB6">
      <w:pPr>
        <w:rPr>
          <w:rFonts w:ascii="Arial" w:hAnsi="Arial" w:cs="Arial"/>
        </w:rPr>
      </w:pPr>
    </w:p>
    <w:sectPr w:rsidR="00D2513D" w:rsidRPr="00676877" w:rsidSect="00096D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304" w:bottom="144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1621F" w14:textId="77777777" w:rsidR="00F6571B" w:rsidRDefault="00F6571B" w:rsidP="004C5D4E">
      <w:r>
        <w:separator/>
      </w:r>
    </w:p>
  </w:endnote>
  <w:endnote w:type="continuationSeparator" w:id="0">
    <w:p w14:paraId="493DBF97" w14:textId="77777777" w:rsidR="00F6571B" w:rsidRDefault="00F6571B" w:rsidP="004C5D4E">
      <w:r>
        <w:continuationSeparator/>
      </w:r>
    </w:p>
  </w:endnote>
  <w:endnote w:type="continuationNotice" w:id="1">
    <w:p w14:paraId="52295868" w14:textId="77777777" w:rsidR="00DC0059" w:rsidRDefault="00DC0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C0AF" w14:textId="1B3E92BE" w:rsidR="004C5D4E" w:rsidRPr="004C5D4E" w:rsidRDefault="004C5D4E" w:rsidP="004C5D4E">
    <w:pPr>
      <w:pStyle w:val="Footer"/>
      <w:jc w:val="center"/>
      <w:rPr>
        <w:b/>
      </w:rPr>
    </w:pPr>
    <w:r w:rsidRPr="004C5D4E">
      <w:rPr>
        <w:b/>
      </w:rPr>
      <w:t>-</w:t>
    </w:r>
    <w:r w:rsidR="00681AE7">
      <w:rPr>
        <w:b/>
      </w:rPr>
      <w:t>53</w:t>
    </w:r>
    <w:r w:rsidRPr="004C5D4E">
      <w:rPr>
        <w:b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BE81C" w14:textId="6059A70A" w:rsidR="004C5D4E" w:rsidRPr="00841B5D" w:rsidRDefault="004C5D4E" w:rsidP="004C5D4E">
    <w:pPr>
      <w:pStyle w:val="Footer"/>
      <w:jc w:val="center"/>
      <w:rPr>
        <w:b/>
        <w:bCs/>
      </w:rPr>
    </w:pPr>
    <w:r w:rsidRPr="00841B5D">
      <w:rPr>
        <w:b/>
        <w:bCs/>
      </w:rPr>
      <w:t>-</w:t>
    </w:r>
    <w:r w:rsidR="00E1279C">
      <w:rPr>
        <w:b/>
        <w:bCs/>
      </w:rPr>
      <w:t>41</w:t>
    </w:r>
    <w:r w:rsidRPr="00841B5D">
      <w:rPr>
        <w:b/>
        <w:bCs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D865" w14:textId="2DD1558C" w:rsidR="004C5D4E" w:rsidRPr="004C5D4E" w:rsidRDefault="00316DDC" w:rsidP="004C5D4E">
    <w:pPr>
      <w:pStyle w:val="Footer"/>
      <w:jc w:val="center"/>
      <w:rPr>
        <w:b/>
      </w:rPr>
    </w:pPr>
    <w:r>
      <w:rPr>
        <w:b/>
      </w:rPr>
      <w:t>-</w:t>
    </w:r>
    <w:r w:rsidR="009511DB">
      <w:rPr>
        <w:b/>
      </w:rPr>
      <w:t>52</w:t>
    </w:r>
    <w:r w:rsidR="00B321CD">
      <w:rPr>
        <w:b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2D5C" w14:textId="77777777" w:rsidR="00F6571B" w:rsidRDefault="00F6571B" w:rsidP="004C5D4E">
      <w:r>
        <w:separator/>
      </w:r>
    </w:p>
  </w:footnote>
  <w:footnote w:type="continuationSeparator" w:id="0">
    <w:p w14:paraId="129E0266" w14:textId="77777777" w:rsidR="00F6571B" w:rsidRDefault="00F6571B" w:rsidP="004C5D4E">
      <w:r>
        <w:continuationSeparator/>
      </w:r>
    </w:p>
  </w:footnote>
  <w:footnote w:type="continuationNotice" w:id="1">
    <w:p w14:paraId="5EAD978B" w14:textId="77777777" w:rsidR="00DC0059" w:rsidRDefault="00DC00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5D725" w14:textId="32EF79F7" w:rsidR="00FA7C03" w:rsidRDefault="00FA7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FC9D0" w14:textId="2826C4EF" w:rsidR="00FA7C03" w:rsidRDefault="00FA7C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12BD" w14:textId="721F398B" w:rsidR="00FA7C03" w:rsidRDefault="00FA7C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1271D"/>
    <w:multiLevelType w:val="hybridMultilevel"/>
    <w:tmpl w:val="F26E020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46FBC"/>
    <w:multiLevelType w:val="hybridMultilevel"/>
    <w:tmpl w:val="52FCF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F03F1"/>
    <w:multiLevelType w:val="hybridMultilevel"/>
    <w:tmpl w:val="C8D42BC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87CC7"/>
    <w:multiLevelType w:val="hybridMultilevel"/>
    <w:tmpl w:val="6F686B62"/>
    <w:lvl w:ilvl="0" w:tplc="17D6CCC4">
      <w:start w:val="110"/>
      <w:numFmt w:val="decimal"/>
      <w:lvlText w:val="%1."/>
      <w:lvlJc w:val="left"/>
      <w:pPr>
        <w:ind w:left="810" w:hanging="38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621687856">
    <w:abstractNumId w:val="0"/>
  </w:num>
  <w:num w:numId="2" w16cid:durableId="1889300819">
    <w:abstractNumId w:val="3"/>
  </w:num>
  <w:num w:numId="3" w16cid:durableId="460878860">
    <w:abstractNumId w:val="1"/>
  </w:num>
  <w:num w:numId="4" w16cid:durableId="1726023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A0"/>
    <w:rsid w:val="0000764A"/>
    <w:rsid w:val="00012997"/>
    <w:rsid w:val="00015E2F"/>
    <w:rsid w:val="00022E58"/>
    <w:rsid w:val="00023F93"/>
    <w:rsid w:val="00027255"/>
    <w:rsid w:val="000300C0"/>
    <w:rsid w:val="00030902"/>
    <w:rsid w:val="0003094D"/>
    <w:rsid w:val="00037F0F"/>
    <w:rsid w:val="00041321"/>
    <w:rsid w:val="0004749A"/>
    <w:rsid w:val="000476BA"/>
    <w:rsid w:val="000523E8"/>
    <w:rsid w:val="00054553"/>
    <w:rsid w:val="00054BB4"/>
    <w:rsid w:val="0006301A"/>
    <w:rsid w:val="00064C31"/>
    <w:rsid w:val="00065FCD"/>
    <w:rsid w:val="0007310F"/>
    <w:rsid w:val="00082233"/>
    <w:rsid w:val="00082CE3"/>
    <w:rsid w:val="00083435"/>
    <w:rsid w:val="00084FAE"/>
    <w:rsid w:val="00090778"/>
    <w:rsid w:val="00092AF7"/>
    <w:rsid w:val="000948FC"/>
    <w:rsid w:val="00095087"/>
    <w:rsid w:val="00096DB9"/>
    <w:rsid w:val="000A03C8"/>
    <w:rsid w:val="000A25BF"/>
    <w:rsid w:val="000A268F"/>
    <w:rsid w:val="000A4F69"/>
    <w:rsid w:val="000A5068"/>
    <w:rsid w:val="000A5145"/>
    <w:rsid w:val="000A7BE7"/>
    <w:rsid w:val="000C6B6E"/>
    <w:rsid w:val="000D133A"/>
    <w:rsid w:val="000D25E4"/>
    <w:rsid w:val="000D2D45"/>
    <w:rsid w:val="000E3327"/>
    <w:rsid w:val="000E45DC"/>
    <w:rsid w:val="000E7429"/>
    <w:rsid w:val="000F27D0"/>
    <w:rsid w:val="000F2D88"/>
    <w:rsid w:val="000F4596"/>
    <w:rsid w:val="000F4767"/>
    <w:rsid w:val="000F7662"/>
    <w:rsid w:val="0010122F"/>
    <w:rsid w:val="00101A53"/>
    <w:rsid w:val="00106872"/>
    <w:rsid w:val="0011045A"/>
    <w:rsid w:val="00110AF6"/>
    <w:rsid w:val="00115ABD"/>
    <w:rsid w:val="00116DF9"/>
    <w:rsid w:val="00125404"/>
    <w:rsid w:val="001261A1"/>
    <w:rsid w:val="00135FF0"/>
    <w:rsid w:val="00136B4F"/>
    <w:rsid w:val="001427FC"/>
    <w:rsid w:val="001462A4"/>
    <w:rsid w:val="00147EA0"/>
    <w:rsid w:val="00150CA7"/>
    <w:rsid w:val="00152171"/>
    <w:rsid w:val="001539D0"/>
    <w:rsid w:val="00163421"/>
    <w:rsid w:val="00166765"/>
    <w:rsid w:val="00177ADD"/>
    <w:rsid w:val="00180C6C"/>
    <w:rsid w:val="001814C8"/>
    <w:rsid w:val="00182F29"/>
    <w:rsid w:val="00185D7D"/>
    <w:rsid w:val="00186F83"/>
    <w:rsid w:val="00191BB3"/>
    <w:rsid w:val="001959B4"/>
    <w:rsid w:val="00197349"/>
    <w:rsid w:val="00197420"/>
    <w:rsid w:val="00197ED3"/>
    <w:rsid w:val="001A19AF"/>
    <w:rsid w:val="001A6E13"/>
    <w:rsid w:val="001B066E"/>
    <w:rsid w:val="001D36C4"/>
    <w:rsid w:val="001E331D"/>
    <w:rsid w:val="001E4D20"/>
    <w:rsid w:val="001E513C"/>
    <w:rsid w:val="001E74BA"/>
    <w:rsid w:val="001F67F4"/>
    <w:rsid w:val="00205E15"/>
    <w:rsid w:val="00212BD1"/>
    <w:rsid w:val="00212C3F"/>
    <w:rsid w:val="0021511B"/>
    <w:rsid w:val="00215E8C"/>
    <w:rsid w:val="00216688"/>
    <w:rsid w:val="002212F8"/>
    <w:rsid w:val="00222073"/>
    <w:rsid w:val="00227775"/>
    <w:rsid w:val="00231D32"/>
    <w:rsid w:val="00236F9C"/>
    <w:rsid w:val="00241F2B"/>
    <w:rsid w:val="00243942"/>
    <w:rsid w:val="00246214"/>
    <w:rsid w:val="00247633"/>
    <w:rsid w:val="00253073"/>
    <w:rsid w:val="00256D45"/>
    <w:rsid w:val="00257086"/>
    <w:rsid w:val="00261EAA"/>
    <w:rsid w:val="00262F04"/>
    <w:rsid w:val="00263A28"/>
    <w:rsid w:val="00264F51"/>
    <w:rsid w:val="00265E13"/>
    <w:rsid w:val="002715C6"/>
    <w:rsid w:val="00271980"/>
    <w:rsid w:val="00276496"/>
    <w:rsid w:val="0027680F"/>
    <w:rsid w:val="002824FB"/>
    <w:rsid w:val="00284E9A"/>
    <w:rsid w:val="002A1C74"/>
    <w:rsid w:val="002A352F"/>
    <w:rsid w:val="002A57A6"/>
    <w:rsid w:val="002B13ED"/>
    <w:rsid w:val="002B1BF1"/>
    <w:rsid w:val="002B6DE2"/>
    <w:rsid w:val="002C0C1E"/>
    <w:rsid w:val="002C45AE"/>
    <w:rsid w:val="002C50FE"/>
    <w:rsid w:val="002C6DD3"/>
    <w:rsid w:val="002D024D"/>
    <w:rsid w:val="002D3F8D"/>
    <w:rsid w:val="002E4344"/>
    <w:rsid w:val="002E4E8E"/>
    <w:rsid w:val="002F13AA"/>
    <w:rsid w:val="002F1760"/>
    <w:rsid w:val="002F7A2D"/>
    <w:rsid w:val="002F7FA7"/>
    <w:rsid w:val="003151A6"/>
    <w:rsid w:val="00316022"/>
    <w:rsid w:val="00316DDC"/>
    <w:rsid w:val="0032220E"/>
    <w:rsid w:val="00330A2D"/>
    <w:rsid w:val="00334782"/>
    <w:rsid w:val="003411F0"/>
    <w:rsid w:val="0034265F"/>
    <w:rsid w:val="003431CA"/>
    <w:rsid w:val="0035346C"/>
    <w:rsid w:val="003552ED"/>
    <w:rsid w:val="003561B4"/>
    <w:rsid w:val="00365414"/>
    <w:rsid w:val="003655C0"/>
    <w:rsid w:val="003707B3"/>
    <w:rsid w:val="003717CC"/>
    <w:rsid w:val="00374B02"/>
    <w:rsid w:val="00380A74"/>
    <w:rsid w:val="00381A5B"/>
    <w:rsid w:val="003862F6"/>
    <w:rsid w:val="00386754"/>
    <w:rsid w:val="0038722F"/>
    <w:rsid w:val="0039221C"/>
    <w:rsid w:val="003A4C31"/>
    <w:rsid w:val="003B10EB"/>
    <w:rsid w:val="003B342D"/>
    <w:rsid w:val="003B774A"/>
    <w:rsid w:val="003C1664"/>
    <w:rsid w:val="003D3E69"/>
    <w:rsid w:val="003D484B"/>
    <w:rsid w:val="003D7F21"/>
    <w:rsid w:val="003E4CB6"/>
    <w:rsid w:val="003E7ABB"/>
    <w:rsid w:val="003F324C"/>
    <w:rsid w:val="003F6FD3"/>
    <w:rsid w:val="00404831"/>
    <w:rsid w:val="004058F3"/>
    <w:rsid w:val="00406502"/>
    <w:rsid w:val="00416C27"/>
    <w:rsid w:val="00431D72"/>
    <w:rsid w:val="00431F80"/>
    <w:rsid w:val="004341F6"/>
    <w:rsid w:val="00445F33"/>
    <w:rsid w:val="0045299F"/>
    <w:rsid w:val="004870C7"/>
    <w:rsid w:val="00487F2F"/>
    <w:rsid w:val="004934FB"/>
    <w:rsid w:val="004A1E15"/>
    <w:rsid w:val="004A6B67"/>
    <w:rsid w:val="004B2127"/>
    <w:rsid w:val="004B5AB9"/>
    <w:rsid w:val="004B7620"/>
    <w:rsid w:val="004C5D4E"/>
    <w:rsid w:val="004D19EC"/>
    <w:rsid w:val="004D48D7"/>
    <w:rsid w:val="004E44D9"/>
    <w:rsid w:val="004E5B7F"/>
    <w:rsid w:val="004E5EA3"/>
    <w:rsid w:val="004E7F83"/>
    <w:rsid w:val="004F6D0D"/>
    <w:rsid w:val="004F6EC3"/>
    <w:rsid w:val="004F7471"/>
    <w:rsid w:val="005021EF"/>
    <w:rsid w:val="005026BF"/>
    <w:rsid w:val="005055E0"/>
    <w:rsid w:val="005071A6"/>
    <w:rsid w:val="00513C47"/>
    <w:rsid w:val="005234E6"/>
    <w:rsid w:val="005265E5"/>
    <w:rsid w:val="00537AF4"/>
    <w:rsid w:val="005404A6"/>
    <w:rsid w:val="00542E0E"/>
    <w:rsid w:val="005517A6"/>
    <w:rsid w:val="005604A2"/>
    <w:rsid w:val="005641A2"/>
    <w:rsid w:val="00571FD6"/>
    <w:rsid w:val="00573491"/>
    <w:rsid w:val="00580095"/>
    <w:rsid w:val="005857A7"/>
    <w:rsid w:val="005954C4"/>
    <w:rsid w:val="005963AB"/>
    <w:rsid w:val="005A0889"/>
    <w:rsid w:val="005A373E"/>
    <w:rsid w:val="005A42EC"/>
    <w:rsid w:val="005A57B0"/>
    <w:rsid w:val="005B3F86"/>
    <w:rsid w:val="005C54AA"/>
    <w:rsid w:val="005D388C"/>
    <w:rsid w:val="005D78A2"/>
    <w:rsid w:val="005E127E"/>
    <w:rsid w:val="005E6590"/>
    <w:rsid w:val="005F2486"/>
    <w:rsid w:val="005F6FC9"/>
    <w:rsid w:val="0060338B"/>
    <w:rsid w:val="0060658D"/>
    <w:rsid w:val="006072B3"/>
    <w:rsid w:val="00610C4D"/>
    <w:rsid w:val="00615D29"/>
    <w:rsid w:val="00617047"/>
    <w:rsid w:val="006371BC"/>
    <w:rsid w:val="00642818"/>
    <w:rsid w:val="0064325F"/>
    <w:rsid w:val="00645E28"/>
    <w:rsid w:val="00646114"/>
    <w:rsid w:val="006507B8"/>
    <w:rsid w:val="006613B6"/>
    <w:rsid w:val="00661526"/>
    <w:rsid w:val="00661A4B"/>
    <w:rsid w:val="0066627F"/>
    <w:rsid w:val="00672214"/>
    <w:rsid w:val="00674F76"/>
    <w:rsid w:val="00676877"/>
    <w:rsid w:val="00680478"/>
    <w:rsid w:val="00681AE7"/>
    <w:rsid w:val="006837A0"/>
    <w:rsid w:val="00690E89"/>
    <w:rsid w:val="006A24F5"/>
    <w:rsid w:val="006B093A"/>
    <w:rsid w:val="006B4B2B"/>
    <w:rsid w:val="006C0813"/>
    <w:rsid w:val="006C2A96"/>
    <w:rsid w:val="006D7A20"/>
    <w:rsid w:val="006E7A23"/>
    <w:rsid w:val="006F00E0"/>
    <w:rsid w:val="0070732F"/>
    <w:rsid w:val="0070746C"/>
    <w:rsid w:val="00710C70"/>
    <w:rsid w:val="007139CD"/>
    <w:rsid w:val="007175E1"/>
    <w:rsid w:val="00717DD7"/>
    <w:rsid w:val="00727387"/>
    <w:rsid w:val="007324DC"/>
    <w:rsid w:val="00740598"/>
    <w:rsid w:val="007441BD"/>
    <w:rsid w:val="007474EC"/>
    <w:rsid w:val="0075027B"/>
    <w:rsid w:val="00753C14"/>
    <w:rsid w:val="00755147"/>
    <w:rsid w:val="0076137F"/>
    <w:rsid w:val="007626E2"/>
    <w:rsid w:val="00767B5B"/>
    <w:rsid w:val="00770A47"/>
    <w:rsid w:val="0077246E"/>
    <w:rsid w:val="007727C5"/>
    <w:rsid w:val="007761BC"/>
    <w:rsid w:val="00783339"/>
    <w:rsid w:val="0078699F"/>
    <w:rsid w:val="0079509E"/>
    <w:rsid w:val="00796FBB"/>
    <w:rsid w:val="007A60D1"/>
    <w:rsid w:val="007D0C62"/>
    <w:rsid w:val="007D2AB6"/>
    <w:rsid w:val="007D31B8"/>
    <w:rsid w:val="007D4DD2"/>
    <w:rsid w:val="007D7D17"/>
    <w:rsid w:val="007E0379"/>
    <w:rsid w:val="007E08BC"/>
    <w:rsid w:val="007E33E1"/>
    <w:rsid w:val="007F1D8A"/>
    <w:rsid w:val="007F3E05"/>
    <w:rsid w:val="007F3E67"/>
    <w:rsid w:val="007F4526"/>
    <w:rsid w:val="007F4C83"/>
    <w:rsid w:val="0080767A"/>
    <w:rsid w:val="00810B4F"/>
    <w:rsid w:val="0081148E"/>
    <w:rsid w:val="00811933"/>
    <w:rsid w:val="00820268"/>
    <w:rsid w:val="00823F9D"/>
    <w:rsid w:val="00841B5D"/>
    <w:rsid w:val="00843A71"/>
    <w:rsid w:val="00843EA3"/>
    <w:rsid w:val="00851A8A"/>
    <w:rsid w:val="00865155"/>
    <w:rsid w:val="00865628"/>
    <w:rsid w:val="00870684"/>
    <w:rsid w:val="008756F3"/>
    <w:rsid w:val="0088277D"/>
    <w:rsid w:val="00893017"/>
    <w:rsid w:val="00893936"/>
    <w:rsid w:val="00895639"/>
    <w:rsid w:val="00897B55"/>
    <w:rsid w:val="00897D3A"/>
    <w:rsid w:val="008A1F52"/>
    <w:rsid w:val="008A2CBC"/>
    <w:rsid w:val="008B0DA7"/>
    <w:rsid w:val="008B1406"/>
    <w:rsid w:val="008B7E71"/>
    <w:rsid w:val="008C0FAE"/>
    <w:rsid w:val="008C6429"/>
    <w:rsid w:val="008C700C"/>
    <w:rsid w:val="008D280B"/>
    <w:rsid w:val="008E0EA9"/>
    <w:rsid w:val="008E657A"/>
    <w:rsid w:val="009072EA"/>
    <w:rsid w:val="0090763C"/>
    <w:rsid w:val="00916986"/>
    <w:rsid w:val="00920821"/>
    <w:rsid w:val="00924D43"/>
    <w:rsid w:val="009327E1"/>
    <w:rsid w:val="009511DB"/>
    <w:rsid w:val="00953046"/>
    <w:rsid w:val="0096445C"/>
    <w:rsid w:val="00967331"/>
    <w:rsid w:val="009712B3"/>
    <w:rsid w:val="00974234"/>
    <w:rsid w:val="00975B04"/>
    <w:rsid w:val="009779B8"/>
    <w:rsid w:val="00982C8D"/>
    <w:rsid w:val="00984405"/>
    <w:rsid w:val="00985526"/>
    <w:rsid w:val="00985C6C"/>
    <w:rsid w:val="00985C8B"/>
    <w:rsid w:val="00992098"/>
    <w:rsid w:val="00994BBA"/>
    <w:rsid w:val="00997C33"/>
    <w:rsid w:val="009A4F82"/>
    <w:rsid w:val="009B7E00"/>
    <w:rsid w:val="009C0BAD"/>
    <w:rsid w:val="009C504C"/>
    <w:rsid w:val="009C6A72"/>
    <w:rsid w:val="009D1249"/>
    <w:rsid w:val="009D6AF1"/>
    <w:rsid w:val="009E0D85"/>
    <w:rsid w:val="009E39EC"/>
    <w:rsid w:val="009E796D"/>
    <w:rsid w:val="009F5750"/>
    <w:rsid w:val="00A017C6"/>
    <w:rsid w:val="00A052E2"/>
    <w:rsid w:val="00A06F94"/>
    <w:rsid w:val="00A1367A"/>
    <w:rsid w:val="00A1473C"/>
    <w:rsid w:val="00A15230"/>
    <w:rsid w:val="00A21B73"/>
    <w:rsid w:val="00A22BB8"/>
    <w:rsid w:val="00A25C55"/>
    <w:rsid w:val="00A30046"/>
    <w:rsid w:val="00A344B3"/>
    <w:rsid w:val="00A3456B"/>
    <w:rsid w:val="00A34BEA"/>
    <w:rsid w:val="00A409D0"/>
    <w:rsid w:val="00A45E93"/>
    <w:rsid w:val="00A55409"/>
    <w:rsid w:val="00A57C65"/>
    <w:rsid w:val="00A634A8"/>
    <w:rsid w:val="00A63FD0"/>
    <w:rsid w:val="00A66D74"/>
    <w:rsid w:val="00A671E4"/>
    <w:rsid w:val="00A76BC2"/>
    <w:rsid w:val="00A7724C"/>
    <w:rsid w:val="00A77E31"/>
    <w:rsid w:val="00A81DCA"/>
    <w:rsid w:val="00A83017"/>
    <w:rsid w:val="00A862ED"/>
    <w:rsid w:val="00A868A9"/>
    <w:rsid w:val="00A87040"/>
    <w:rsid w:val="00AA3C2D"/>
    <w:rsid w:val="00AA5F0E"/>
    <w:rsid w:val="00AA7F6E"/>
    <w:rsid w:val="00AB0713"/>
    <w:rsid w:val="00AC1C40"/>
    <w:rsid w:val="00AC2CE7"/>
    <w:rsid w:val="00AC7734"/>
    <w:rsid w:val="00AD5316"/>
    <w:rsid w:val="00AD6D55"/>
    <w:rsid w:val="00AE0EC0"/>
    <w:rsid w:val="00AE3245"/>
    <w:rsid w:val="00B049EF"/>
    <w:rsid w:val="00B04AF9"/>
    <w:rsid w:val="00B0706A"/>
    <w:rsid w:val="00B108B0"/>
    <w:rsid w:val="00B12DAD"/>
    <w:rsid w:val="00B146A4"/>
    <w:rsid w:val="00B147EE"/>
    <w:rsid w:val="00B165A5"/>
    <w:rsid w:val="00B1777B"/>
    <w:rsid w:val="00B26AFF"/>
    <w:rsid w:val="00B321CD"/>
    <w:rsid w:val="00B4049C"/>
    <w:rsid w:val="00B42B7A"/>
    <w:rsid w:val="00B43708"/>
    <w:rsid w:val="00B52FD2"/>
    <w:rsid w:val="00B53B93"/>
    <w:rsid w:val="00B6635A"/>
    <w:rsid w:val="00B805D0"/>
    <w:rsid w:val="00B824BD"/>
    <w:rsid w:val="00B86DBE"/>
    <w:rsid w:val="00B900D7"/>
    <w:rsid w:val="00B916ED"/>
    <w:rsid w:val="00B921F4"/>
    <w:rsid w:val="00B97904"/>
    <w:rsid w:val="00BA534B"/>
    <w:rsid w:val="00BA6C00"/>
    <w:rsid w:val="00BA6F7C"/>
    <w:rsid w:val="00BB1E8F"/>
    <w:rsid w:val="00BB43EF"/>
    <w:rsid w:val="00BC5822"/>
    <w:rsid w:val="00BD7132"/>
    <w:rsid w:val="00BE1437"/>
    <w:rsid w:val="00BF3613"/>
    <w:rsid w:val="00BF5168"/>
    <w:rsid w:val="00C12626"/>
    <w:rsid w:val="00C14272"/>
    <w:rsid w:val="00C231C6"/>
    <w:rsid w:val="00C30C29"/>
    <w:rsid w:val="00C349A1"/>
    <w:rsid w:val="00C363F8"/>
    <w:rsid w:val="00C46A40"/>
    <w:rsid w:val="00C54C57"/>
    <w:rsid w:val="00C60500"/>
    <w:rsid w:val="00C6708A"/>
    <w:rsid w:val="00C77CE7"/>
    <w:rsid w:val="00C803B2"/>
    <w:rsid w:val="00C80C62"/>
    <w:rsid w:val="00C84A70"/>
    <w:rsid w:val="00C85B25"/>
    <w:rsid w:val="00C92245"/>
    <w:rsid w:val="00C942CD"/>
    <w:rsid w:val="00C9432F"/>
    <w:rsid w:val="00CA0E4F"/>
    <w:rsid w:val="00CB2993"/>
    <w:rsid w:val="00CB5C24"/>
    <w:rsid w:val="00CC3CB4"/>
    <w:rsid w:val="00CD0F02"/>
    <w:rsid w:val="00CD1F07"/>
    <w:rsid w:val="00CD275E"/>
    <w:rsid w:val="00CD3F1C"/>
    <w:rsid w:val="00CE0F4A"/>
    <w:rsid w:val="00CE1E5B"/>
    <w:rsid w:val="00D00E6B"/>
    <w:rsid w:val="00D041AE"/>
    <w:rsid w:val="00D22644"/>
    <w:rsid w:val="00D24DE9"/>
    <w:rsid w:val="00D2513D"/>
    <w:rsid w:val="00D267F2"/>
    <w:rsid w:val="00D26B59"/>
    <w:rsid w:val="00D277B5"/>
    <w:rsid w:val="00D31247"/>
    <w:rsid w:val="00D35CAC"/>
    <w:rsid w:val="00D37B3B"/>
    <w:rsid w:val="00D40D0E"/>
    <w:rsid w:val="00D42C82"/>
    <w:rsid w:val="00D4327C"/>
    <w:rsid w:val="00D44986"/>
    <w:rsid w:val="00D479C0"/>
    <w:rsid w:val="00D51013"/>
    <w:rsid w:val="00D51E5F"/>
    <w:rsid w:val="00D6084C"/>
    <w:rsid w:val="00D71DA1"/>
    <w:rsid w:val="00D76EA7"/>
    <w:rsid w:val="00D83BE7"/>
    <w:rsid w:val="00D9107D"/>
    <w:rsid w:val="00D91BBE"/>
    <w:rsid w:val="00D9338C"/>
    <w:rsid w:val="00DA2B26"/>
    <w:rsid w:val="00DA4E27"/>
    <w:rsid w:val="00DA5E41"/>
    <w:rsid w:val="00DB4864"/>
    <w:rsid w:val="00DC0059"/>
    <w:rsid w:val="00DC0D90"/>
    <w:rsid w:val="00DC2353"/>
    <w:rsid w:val="00DC4769"/>
    <w:rsid w:val="00DD0E38"/>
    <w:rsid w:val="00DE0523"/>
    <w:rsid w:val="00DF1718"/>
    <w:rsid w:val="00E023C0"/>
    <w:rsid w:val="00E1279C"/>
    <w:rsid w:val="00E24B56"/>
    <w:rsid w:val="00E25721"/>
    <w:rsid w:val="00E25F38"/>
    <w:rsid w:val="00E31D71"/>
    <w:rsid w:val="00E34BB5"/>
    <w:rsid w:val="00E445A7"/>
    <w:rsid w:val="00E514C9"/>
    <w:rsid w:val="00E62900"/>
    <w:rsid w:val="00E62E0C"/>
    <w:rsid w:val="00E65766"/>
    <w:rsid w:val="00E709F7"/>
    <w:rsid w:val="00E758C9"/>
    <w:rsid w:val="00E77F6A"/>
    <w:rsid w:val="00E84476"/>
    <w:rsid w:val="00E85934"/>
    <w:rsid w:val="00E868A7"/>
    <w:rsid w:val="00E90A1A"/>
    <w:rsid w:val="00EA6764"/>
    <w:rsid w:val="00EB7396"/>
    <w:rsid w:val="00EB74FF"/>
    <w:rsid w:val="00ED0411"/>
    <w:rsid w:val="00ED6842"/>
    <w:rsid w:val="00ED7345"/>
    <w:rsid w:val="00EE4128"/>
    <w:rsid w:val="00EF2472"/>
    <w:rsid w:val="00F00255"/>
    <w:rsid w:val="00F01A17"/>
    <w:rsid w:val="00F0250D"/>
    <w:rsid w:val="00F04619"/>
    <w:rsid w:val="00F047C1"/>
    <w:rsid w:val="00F060F8"/>
    <w:rsid w:val="00F11872"/>
    <w:rsid w:val="00F1408B"/>
    <w:rsid w:val="00F14CD6"/>
    <w:rsid w:val="00F24E80"/>
    <w:rsid w:val="00F3184B"/>
    <w:rsid w:val="00F34605"/>
    <w:rsid w:val="00F35A24"/>
    <w:rsid w:val="00F40D1A"/>
    <w:rsid w:val="00F426FD"/>
    <w:rsid w:val="00F4775F"/>
    <w:rsid w:val="00F51A9A"/>
    <w:rsid w:val="00F51ECF"/>
    <w:rsid w:val="00F5279F"/>
    <w:rsid w:val="00F637A3"/>
    <w:rsid w:val="00F63BE7"/>
    <w:rsid w:val="00F6571B"/>
    <w:rsid w:val="00F70F1C"/>
    <w:rsid w:val="00F80C4F"/>
    <w:rsid w:val="00F83220"/>
    <w:rsid w:val="00F97DFE"/>
    <w:rsid w:val="00FA74BC"/>
    <w:rsid w:val="00FA7C03"/>
    <w:rsid w:val="00FB3743"/>
    <w:rsid w:val="00FB4F36"/>
    <w:rsid w:val="00FC3E13"/>
    <w:rsid w:val="00FC750E"/>
    <w:rsid w:val="00FD1A5B"/>
    <w:rsid w:val="00FE3520"/>
    <w:rsid w:val="00FE3941"/>
    <w:rsid w:val="00FE40E6"/>
    <w:rsid w:val="00FF3DF7"/>
    <w:rsid w:val="00FF556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FAEDE"/>
  <w15:chartTrackingRefBased/>
  <w15:docId w15:val="{D4EA46C7-9BA7-4E01-9E6B-B93194E3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5A7"/>
  </w:style>
  <w:style w:type="paragraph" w:styleId="ListParagraph">
    <w:name w:val="List Paragraph"/>
    <w:basedOn w:val="Normal"/>
    <w:uiPriority w:val="34"/>
    <w:qFormat/>
    <w:rsid w:val="00D2513D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C5D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D4E"/>
  </w:style>
  <w:style w:type="paragraph" w:styleId="Footer">
    <w:name w:val="footer"/>
    <w:basedOn w:val="Normal"/>
    <w:link w:val="FooterChar"/>
    <w:uiPriority w:val="99"/>
    <w:unhideWhenUsed/>
    <w:rsid w:val="004C5D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D4E"/>
  </w:style>
  <w:style w:type="paragraph" w:styleId="BalloonText">
    <w:name w:val="Balloon Text"/>
    <w:basedOn w:val="Normal"/>
    <w:link w:val="BalloonTextChar"/>
    <w:uiPriority w:val="99"/>
    <w:semiHidden/>
    <w:unhideWhenUsed/>
    <w:rsid w:val="002B1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E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9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B900D7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00D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713093-224c-4ef7-ad79-bc41b27c7b2c">
      <Terms xmlns="http://schemas.microsoft.com/office/infopath/2007/PartnerControls"/>
    </lcf76f155ced4ddcb4097134ff3c332f>
    <TaxCatchAll xmlns="27f6e8dc-2683-4ee8-8528-608dc53131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0E14E24BEF3439BAA73A05652593B" ma:contentTypeVersion="12" ma:contentTypeDescription="Create a new document." ma:contentTypeScope="" ma:versionID="978a5640a7df204d2d941430b7afdb12">
  <xsd:schema xmlns:xsd="http://www.w3.org/2001/XMLSchema" xmlns:xs="http://www.w3.org/2001/XMLSchema" xmlns:p="http://schemas.microsoft.com/office/2006/metadata/properties" xmlns:ns2="14713093-224c-4ef7-ad79-bc41b27c7b2c" xmlns:ns3="27f6e8dc-2683-4ee8-8528-608dc5313114" targetNamespace="http://schemas.microsoft.com/office/2006/metadata/properties" ma:root="true" ma:fieldsID="1f7bdc168c1a0a321c57a7040e050939" ns2:_="" ns3:_="">
    <xsd:import namespace="14713093-224c-4ef7-ad79-bc41b27c7b2c"/>
    <xsd:import namespace="27f6e8dc-2683-4ee8-8528-608dc5313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3093-224c-4ef7-ad79-bc41b27c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c0570b5-d829-4ad6-a653-8ac0e07b5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6e8dc-2683-4ee8-8528-608dc531311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2803954-9b70-49a5-87d3-e319889842dd}" ma:internalName="TaxCatchAll" ma:showField="CatchAllData" ma:web="27f6e8dc-2683-4ee8-8528-608dc5313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8789C1-D7DA-4597-9ED4-1866D9D9C9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90E1F1-DE7F-4476-BDD5-C190601D1057}">
  <ds:schemaRefs>
    <ds:schemaRef ds:uri="http://schemas.microsoft.com/office/2006/metadata/properties"/>
    <ds:schemaRef ds:uri="http://schemas.microsoft.com/office/infopath/2007/PartnerControls"/>
    <ds:schemaRef ds:uri="14713093-224c-4ef7-ad79-bc41b27c7b2c"/>
    <ds:schemaRef ds:uri="27f6e8dc-2683-4ee8-8528-608dc5313114"/>
  </ds:schemaRefs>
</ds:datastoreItem>
</file>

<file path=customXml/itemProps3.xml><?xml version="1.0" encoding="utf-8"?>
<ds:datastoreItem xmlns:ds="http://schemas.openxmlformats.org/officeDocument/2006/customXml" ds:itemID="{511830D0-6364-4180-9887-CDDE1AAB4A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E1D908-5987-4C0F-9128-536606706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13093-224c-4ef7-ad79-bc41b27c7b2c"/>
    <ds:schemaRef ds:uri="27f6e8dc-2683-4ee8-8528-608dc5313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Lesley Wood - FTC</cp:lastModifiedBy>
  <cp:revision>48</cp:revision>
  <cp:lastPrinted>2024-01-17T15:09:00Z</cp:lastPrinted>
  <dcterms:created xsi:type="dcterms:W3CDTF">2023-11-23T08:47:00Z</dcterms:created>
  <dcterms:modified xsi:type="dcterms:W3CDTF">2024-01-17T15:10:00Z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0x0101004AC0E14E24BEF3439BAA73A05652593B</vt:lpwstr>
  </property>
  <property fmtid="{D5CDD505-2E9C-101B-9397-08002B2CF9AE}" pid="3" name="MediaServiceImageTags">
    <vt:lpwstr/>
  </property>
</Properties>
</file>